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E6" w:rsidRDefault="002006E6" w:rsidP="002006E6">
      <w:pPr>
        <w:spacing w:after="0" w:line="240" w:lineRule="auto"/>
      </w:pPr>
      <w:bookmarkStart w:id="0" w:name="_GoBack"/>
      <w:bookmarkEnd w:id="0"/>
      <w:r>
        <w:t>#install.packages("beanplot")</w:t>
      </w:r>
    </w:p>
    <w:p w:rsidR="002006E6" w:rsidRDefault="002006E6" w:rsidP="002006E6">
      <w:pPr>
        <w:spacing w:after="0" w:line="240" w:lineRule="auto"/>
      </w:pPr>
      <w:r>
        <w:t>#install.packages("orddom")</w:t>
      </w:r>
    </w:p>
    <w:p w:rsidR="002006E6" w:rsidRDefault="002006E6" w:rsidP="002006E6">
      <w:pPr>
        <w:spacing w:after="0" w:line="240" w:lineRule="auto"/>
      </w:pPr>
      <w:r>
        <w:t>#install.packages("compute.es")</w:t>
      </w:r>
    </w:p>
    <w:p w:rsidR="002006E6" w:rsidRDefault="002006E6" w:rsidP="002006E6">
      <w:pPr>
        <w:spacing w:after="0" w:line="240" w:lineRule="auto"/>
      </w:pPr>
      <w:r>
        <w:t>#install.packages("pwr")</w:t>
      </w:r>
    </w:p>
    <w:p w:rsidR="002006E6" w:rsidRDefault="002006E6" w:rsidP="002006E6">
      <w:pPr>
        <w:spacing w:after="0" w:line="240" w:lineRule="auto"/>
      </w:pPr>
      <w:r>
        <w:t>library(beanplot)</w:t>
      </w:r>
    </w:p>
    <w:p w:rsidR="002006E6" w:rsidRDefault="002006E6" w:rsidP="002006E6">
      <w:pPr>
        <w:spacing w:after="0" w:line="240" w:lineRule="auto"/>
      </w:pPr>
      <w:r>
        <w:t>library(orddom)</w:t>
      </w:r>
    </w:p>
    <w:p w:rsidR="002006E6" w:rsidRDefault="002006E6" w:rsidP="002006E6">
      <w:pPr>
        <w:spacing w:after="0" w:line="240" w:lineRule="auto"/>
      </w:pPr>
      <w:r>
        <w:t>library(compute.es)</w:t>
      </w:r>
    </w:p>
    <w:p w:rsidR="002006E6" w:rsidRDefault="002006E6" w:rsidP="002006E6">
      <w:pPr>
        <w:spacing w:after="0" w:line="240" w:lineRule="auto"/>
      </w:pPr>
      <w:r>
        <w:t>library(pwr)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###Plots: d and t with increasing sample size.</w:t>
      </w:r>
    </w:p>
    <w:p w:rsidR="002006E6" w:rsidRDefault="002006E6" w:rsidP="002006E6">
      <w:pPr>
        <w:spacing w:after="0" w:line="240" w:lineRule="auto"/>
      </w:pPr>
      <w:r>
        <w:t>set.seed(1234)</w:t>
      </w:r>
    </w:p>
    <w:p w:rsidR="002006E6" w:rsidRDefault="002006E6" w:rsidP="002006E6">
      <w:pPr>
        <w:spacing w:after="0" w:line="240" w:lineRule="auto"/>
      </w:pPr>
      <w:r>
        <w:t>#parameters</w:t>
      </w:r>
    </w:p>
    <w:p w:rsidR="002006E6" w:rsidRDefault="002006E6" w:rsidP="002006E6">
      <w:pPr>
        <w:spacing w:after="0" w:line="240" w:lineRule="auto"/>
      </w:pPr>
      <w:r>
        <w:t>a &lt;- 30</w:t>
      </w:r>
    </w:p>
    <w:p w:rsidR="002006E6" w:rsidRDefault="002006E6" w:rsidP="002006E6">
      <w:pPr>
        <w:spacing w:after="0" w:line="240" w:lineRule="auto"/>
      </w:pPr>
      <w:r>
        <w:t>b &lt;- 2.5</w:t>
      </w:r>
    </w:p>
    <w:p w:rsidR="002006E6" w:rsidRDefault="002006E6" w:rsidP="002006E6">
      <w:pPr>
        <w:spacing w:after="0" w:line="240" w:lineRule="auto"/>
      </w:pPr>
      <w:r>
        <w:t>err.sd &lt;- 1.5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sim.y &lt;- function(x, a, b, err.sd){</w:t>
      </w:r>
    </w:p>
    <w:p w:rsidR="002006E6" w:rsidRDefault="002006E6" w:rsidP="002006E6">
      <w:pPr>
        <w:spacing w:after="0" w:line="240" w:lineRule="auto"/>
      </w:pPr>
      <w:r>
        <w:t xml:space="preserve">  y &lt;- a + b*x + rnorm(length(x), 0, err.sd)</w:t>
      </w:r>
    </w:p>
    <w:p w:rsidR="002006E6" w:rsidRDefault="002006E6" w:rsidP="002006E6">
      <w:pPr>
        <w:spacing w:after="0" w:line="240" w:lineRule="auto"/>
      </w:pPr>
      <w:r>
        <w:t xml:space="preserve">  return(y)</w:t>
      </w:r>
    </w:p>
    <w:p w:rsidR="002006E6" w:rsidRDefault="002006E6" w:rsidP="002006E6">
      <w:pPr>
        <w:spacing w:after="0" w:line="240" w:lineRule="auto"/>
      </w:pPr>
      <w:r>
        <w:t>}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plot.unex.var &lt;- function(x,y,...){</w:t>
      </w:r>
    </w:p>
    <w:p w:rsidR="002006E6" w:rsidRDefault="002006E6" w:rsidP="002006E6">
      <w:pPr>
        <w:spacing w:after="0" w:line="240" w:lineRule="auto"/>
      </w:pPr>
      <w:r>
        <w:t xml:space="preserve">  plot(x, y, xlab = "x", ylab = "y", pch = 19,...)</w:t>
      </w:r>
    </w:p>
    <w:p w:rsidR="002006E6" w:rsidRDefault="002006E6" w:rsidP="002006E6">
      <w:pPr>
        <w:spacing w:after="0" w:line="240" w:lineRule="auto"/>
      </w:pPr>
      <w:r>
        <w:t xml:space="preserve">  fit &lt;- lm(y~x)</w:t>
      </w:r>
    </w:p>
    <w:p w:rsidR="002006E6" w:rsidRDefault="002006E6" w:rsidP="002006E6">
      <w:pPr>
        <w:spacing w:after="0" w:line="240" w:lineRule="auto"/>
      </w:pPr>
      <w:r>
        <w:t xml:space="preserve">  a &lt;- fit$coefficients[1]</w:t>
      </w:r>
    </w:p>
    <w:p w:rsidR="002006E6" w:rsidRDefault="002006E6" w:rsidP="002006E6">
      <w:pPr>
        <w:spacing w:after="0" w:line="240" w:lineRule="auto"/>
      </w:pPr>
      <w:r>
        <w:t xml:space="preserve">  b &lt;- fit$coefficients[2]</w:t>
      </w:r>
    </w:p>
    <w:p w:rsidR="002006E6" w:rsidRDefault="002006E6" w:rsidP="002006E6">
      <w:pPr>
        <w:spacing w:after="0" w:line="240" w:lineRule="auto"/>
      </w:pPr>
      <w:r>
        <w:t xml:space="preserve">  x.line &lt;- seq(min(x)-5, max(x)+5, length.out=10)</w:t>
      </w:r>
    </w:p>
    <w:p w:rsidR="002006E6" w:rsidRDefault="002006E6" w:rsidP="002006E6">
      <w:pPr>
        <w:spacing w:after="0" w:line="240" w:lineRule="auto"/>
      </w:pPr>
      <w:r>
        <w:t xml:space="preserve">  y.line &lt;- a+b*x.line</w:t>
      </w:r>
    </w:p>
    <w:p w:rsidR="002006E6" w:rsidRDefault="002006E6" w:rsidP="002006E6">
      <w:pPr>
        <w:spacing w:after="0" w:line="240" w:lineRule="auto"/>
      </w:pPr>
      <w:r>
        <w:t xml:space="preserve">  lines(x.line,y.line)</w:t>
      </w:r>
    </w:p>
    <w:p w:rsidR="002006E6" w:rsidRDefault="002006E6" w:rsidP="002006E6">
      <w:pPr>
        <w:spacing w:after="0" w:line="240" w:lineRule="auto"/>
      </w:pPr>
      <w:r>
        <w:t xml:space="preserve">  points(x, a + b*x, pch = 4)</w:t>
      </w:r>
    </w:p>
    <w:p w:rsidR="002006E6" w:rsidRDefault="002006E6" w:rsidP="002006E6">
      <w:pPr>
        <w:spacing w:after="0" w:line="240" w:lineRule="auto"/>
      </w:pPr>
      <w:r>
        <w:t xml:space="preserve">  for(i in 1:length(x)){</w:t>
      </w:r>
    </w:p>
    <w:p w:rsidR="002006E6" w:rsidRDefault="002006E6" w:rsidP="002006E6">
      <w:pPr>
        <w:spacing w:after="0" w:line="240" w:lineRule="auto"/>
      </w:pPr>
      <w:r>
        <w:t xml:space="preserve">    lines(c(x[i],x[i]),c(a + b*x[i], y[i]), lty = 2)</w:t>
      </w:r>
    </w:p>
    <w:p w:rsidR="002006E6" w:rsidRDefault="002006E6" w:rsidP="002006E6">
      <w:pPr>
        <w:spacing w:after="0" w:line="240" w:lineRule="auto"/>
      </w:pPr>
      <w:r>
        <w:t xml:space="preserve">  }</w:t>
      </w:r>
    </w:p>
    <w:p w:rsidR="002006E6" w:rsidRDefault="002006E6" w:rsidP="002006E6">
      <w:pPr>
        <w:spacing w:after="0" w:line="240" w:lineRule="auto"/>
      </w:pPr>
      <w:r>
        <w:t>}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plot.tot.var &lt;- function(x,y,...){</w:t>
      </w:r>
    </w:p>
    <w:p w:rsidR="002006E6" w:rsidRDefault="002006E6" w:rsidP="002006E6">
      <w:pPr>
        <w:spacing w:after="0" w:line="240" w:lineRule="auto"/>
      </w:pPr>
      <w:r>
        <w:t xml:space="preserve">  plot(x, y, xlab = "x", ylab = "y", pch = 19,...)</w:t>
      </w:r>
    </w:p>
    <w:p w:rsidR="002006E6" w:rsidRDefault="002006E6" w:rsidP="002006E6">
      <w:pPr>
        <w:spacing w:after="0" w:line="240" w:lineRule="auto"/>
      </w:pPr>
      <w:r>
        <w:t xml:space="preserve">  a &lt;- mean(y)</w:t>
      </w:r>
    </w:p>
    <w:p w:rsidR="002006E6" w:rsidRDefault="002006E6" w:rsidP="002006E6">
      <w:pPr>
        <w:spacing w:after="0" w:line="240" w:lineRule="auto"/>
      </w:pPr>
      <w:r>
        <w:t xml:space="preserve">  b &lt;- 0</w:t>
      </w:r>
    </w:p>
    <w:p w:rsidR="002006E6" w:rsidRDefault="002006E6" w:rsidP="002006E6">
      <w:pPr>
        <w:spacing w:after="0" w:line="240" w:lineRule="auto"/>
      </w:pPr>
      <w:r>
        <w:t xml:space="preserve">  x.line &lt;- seq(min(x)-5, max(x)+5, length.out=10)</w:t>
      </w:r>
    </w:p>
    <w:p w:rsidR="002006E6" w:rsidRDefault="002006E6" w:rsidP="002006E6">
      <w:pPr>
        <w:spacing w:after="0" w:line="240" w:lineRule="auto"/>
      </w:pPr>
      <w:r>
        <w:t xml:space="preserve">  y.line &lt;- a+b*x.line</w:t>
      </w:r>
    </w:p>
    <w:p w:rsidR="002006E6" w:rsidRDefault="002006E6" w:rsidP="002006E6">
      <w:pPr>
        <w:spacing w:after="0" w:line="240" w:lineRule="auto"/>
      </w:pPr>
      <w:r>
        <w:t xml:space="preserve">  lines(x.line,y.line)</w:t>
      </w:r>
    </w:p>
    <w:p w:rsidR="002006E6" w:rsidRDefault="002006E6" w:rsidP="002006E6">
      <w:pPr>
        <w:spacing w:after="0" w:line="240" w:lineRule="auto"/>
      </w:pPr>
      <w:r>
        <w:t xml:space="preserve">  points(x, a + b*x, pch = 4)</w:t>
      </w:r>
    </w:p>
    <w:p w:rsidR="002006E6" w:rsidRDefault="002006E6" w:rsidP="002006E6">
      <w:pPr>
        <w:spacing w:after="0" w:line="240" w:lineRule="auto"/>
      </w:pPr>
      <w:r>
        <w:t xml:space="preserve">  for(i in 1:length(x)){</w:t>
      </w:r>
    </w:p>
    <w:p w:rsidR="002006E6" w:rsidRDefault="002006E6" w:rsidP="002006E6">
      <w:pPr>
        <w:spacing w:after="0" w:line="240" w:lineRule="auto"/>
      </w:pPr>
      <w:r>
        <w:t xml:space="preserve">    lines(c(x[i],x[i]),c(a + b*x[i], y[i]), lty = 2)</w:t>
      </w:r>
    </w:p>
    <w:p w:rsidR="002006E6" w:rsidRDefault="002006E6" w:rsidP="002006E6">
      <w:pPr>
        <w:spacing w:after="0" w:line="240" w:lineRule="auto"/>
      </w:pPr>
      <w:r>
        <w:t xml:space="preserve">  }</w:t>
      </w:r>
    </w:p>
    <w:p w:rsidR="002006E6" w:rsidRDefault="002006E6" w:rsidP="002006E6">
      <w:pPr>
        <w:spacing w:after="0" w:line="240" w:lineRule="auto"/>
      </w:pPr>
      <w:r>
        <w:lastRenderedPageBreak/>
        <w:t>}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x &lt;- c(6,5,6,5)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ns &lt;- numeric(0)</w:t>
      </w:r>
    </w:p>
    <w:p w:rsidR="002006E6" w:rsidRDefault="002006E6" w:rsidP="002006E6">
      <w:pPr>
        <w:spacing w:after="0" w:line="240" w:lineRule="auto"/>
      </w:pPr>
      <w:r>
        <w:t>ds &lt;- numeric(0)</w:t>
      </w:r>
    </w:p>
    <w:p w:rsidR="002006E6" w:rsidRDefault="002006E6" w:rsidP="002006E6">
      <w:pPr>
        <w:spacing w:after="0" w:line="240" w:lineRule="auto"/>
      </w:pPr>
      <w:r>
        <w:t>ts &lt;- numeric(0)</w:t>
      </w:r>
    </w:p>
    <w:p w:rsidR="002006E6" w:rsidRDefault="002006E6" w:rsidP="002006E6">
      <w:pPr>
        <w:spacing w:after="0" w:line="240" w:lineRule="auto"/>
      </w:pPr>
      <w:r>
        <w:t>for(i in 1:998){</w:t>
      </w:r>
    </w:p>
    <w:p w:rsidR="002006E6" w:rsidRDefault="002006E6" w:rsidP="002006E6">
      <w:pPr>
        <w:spacing w:after="0" w:line="240" w:lineRule="auto"/>
      </w:pPr>
      <w:r>
        <w:t xml:space="preserve">  ns[i] &lt;- length(x)</w:t>
      </w:r>
    </w:p>
    <w:p w:rsidR="002006E6" w:rsidRDefault="002006E6" w:rsidP="002006E6">
      <w:pPr>
        <w:spacing w:after="0" w:line="240" w:lineRule="auto"/>
      </w:pPr>
      <w:r>
        <w:t xml:space="preserve">  y &lt;- sim.y(x,a, b = 0.5, err.sd = 1)</w:t>
      </w:r>
    </w:p>
    <w:p w:rsidR="002006E6" w:rsidRDefault="002006E6" w:rsidP="002006E6">
      <w:pPr>
        <w:spacing w:after="0" w:line="240" w:lineRule="auto"/>
      </w:pPr>
      <w:r>
        <w:t xml:space="preserve">  fit &lt;- t.test(y[x==x[1]], y[x==x[2]], var.equal = TRUE)</w:t>
      </w:r>
    </w:p>
    <w:p w:rsidR="002006E6" w:rsidRDefault="002006E6" w:rsidP="002006E6">
      <w:pPr>
        <w:spacing w:after="0" w:line="240" w:lineRule="auto"/>
      </w:pPr>
      <w:r>
        <w:t xml:space="preserve">  ts[i] &lt;- fit$statistic</w:t>
      </w:r>
    </w:p>
    <w:p w:rsidR="002006E6" w:rsidRDefault="002006E6" w:rsidP="002006E6">
      <w:pPr>
        <w:spacing w:after="0" w:line="240" w:lineRule="auto"/>
      </w:pPr>
      <w:r>
        <w:t xml:space="preserve">  ds[i] &lt;- (mean(y[x==x[1]]) - mean(y[x==x[2]]))/sqrt( mean(var(y[x==x[1]]), var(y[x==x[2]])) )</w:t>
      </w:r>
    </w:p>
    <w:p w:rsidR="002006E6" w:rsidRDefault="002006E6" w:rsidP="002006E6">
      <w:pPr>
        <w:spacing w:after="0" w:line="240" w:lineRule="auto"/>
      </w:pPr>
      <w:r>
        <w:t xml:space="preserve">  x &lt;- c(x, x[1:2])</w:t>
      </w:r>
    </w:p>
    <w:p w:rsidR="002006E6" w:rsidRDefault="002006E6" w:rsidP="002006E6">
      <w:pPr>
        <w:spacing w:after="0" w:line="240" w:lineRule="auto"/>
      </w:pPr>
      <w:r>
        <w:t>}</w:t>
      </w:r>
    </w:p>
    <w:p w:rsidR="002006E6" w:rsidRDefault="002006E6" w:rsidP="002006E6">
      <w:pPr>
        <w:spacing w:after="0" w:line="240" w:lineRule="auto"/>
      </w:pPr>
      <w:r>
        <w:t>par(mar = c(3,3,1,1), mgp = c(2,0.7,0), las = 1)</w:t>
      </w:r>
    </w:p>
    <w:p w:rsidR="002006E6" w:rsidRDefault="002006E6" w:rsidP="002006E6">
      <w:pPr>
        <w:spacing w:after="0" w:line="240" w:lineRule="auto"/>
      </w:pPr>
      <w:r>
        <w:t>plot(ns, ts, xlab = "Total n", ylab = "t", pch = 20)</w:t>
      </w:r>
    </w:p>
    <w:p w:rsidR="002006E6" w:rsidRDefault="002006E6" w:rsidP="002006E6">
      <w:pPr>
        <w:spacing w:after="0" w:line="240" w:lineRule="auto"/>
      </w:pPr>
      <w:r>
        <w:t>plot(ns, ds, xlab = "Total n", ylab = "Estimated d", pch = 20)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#Plot: example effect size measurement.</w:t>
      </w:r>
    </w:p>
    <w:p w:rsidR="002006E6" w:rsidRDefault="002006E6" w:rsidP="002006E6">
      <w:pPr>
        <w:spacing w:after="0" w:line="240" w:lineRule="auto"/>
      </w:pPr>
      <w:r>
        <w:t>x &lt;- rep(c(6,5), 100)</w:t>
      </w:r>
    </w:p>
    <w:p w:rsidR="002006E6" w:rsidRDefault="002006E6" w:rsidP="002006E6">
      <w:pPr>
        <w:spacing w:after="0" w:line="240" w:lineRule="auto"/>
      </w:pPr>
      <w:r>
        <w:t>y &lt;- sim.y(x, a, b, err.sd)</w:t>
      </w:r>
    </w:p>
    <w:p w:rsidR="002006E6" w:rsidRDefault="002006E6" w:rsidP="002006E6">
      <w:pPr>
        <w:spacing w:after="0" w:line="240" w:lineRule="auto"/>
      </w:pPr>
      <w:r>
        <w:t>pal &lt;- c('#a6cee3','#1f78b4','#b2df8a','#33a02c')</w:t>
      </w:r>
    </w:p>
    <w:p w:rsidR="002006E6" w:rsidRDefault="002006E6" w:rsidP="002006E6">
      <w:pPr>
        <w:spacing w:after="0" w:line="240" w:lineRule="auto"/>
      </w:pPr>
      <w:r>
        <w:t>beanplot(y ~ x, col = pal, what = c(0,1,1,1), xlab = "Age", ylab = "Height (in.)")</w:t>
      </w:r>
    </w:p>
    <w:p w:rsidR="002006E6" w:rsidRDefault="002006E6" w:rsidP="002006E6">
      <w:pPr>
        <w:spacing w:after="0" w:line="240" w:lineRule="auto"/>
      </w:pPr>
      <w:r>
        <w:t>mean(y[x ==6]) - mean(y[x ==5])</w:t>
      </w:r>
    </w:p>
    <w:p w:rsidR="002006E6" w:rsidRDefault="002006E6" w:rsidP="002006E6">
      <w:pPr>
        <w:spacing w:after="0" w:line="240" w:lineRule="auto"/>
      </w:pPr>
      <w:r>
        <w:t>(mean(y[x ==6]) - mean(y[x ==5]))/sqrt(mean(var(y[x ==6]), var(y[x ==5])))</w:t>
      </w:r>
    </w:p>
    <w:p w:rsidR="002006E6" w:rsidRDefault="002006E6" w:rsidP="002006E6">
      <w:pPr>
        <w:spacing w:after="0" w:line="240" w:lineRule="auto"/>
      </w:pPr>
      <w:r>
        <w:t>orddom(y[x ==6], y[x ==5])</w:t>
      </w:r>
    </w:p>
    <w:p w:rsidR="002006E6" w:rsidRDefault="002006E6" w:rsidP="002006E6">
      <w:pPr>
        <w:spacing w:after="0" w:line="240" w:lineRule="auto"/>
      </w:pPr>
      <w:r>
        <w:t>cor(x,y)</w:t>
      </w:r>
    </w:p>
    <w:p w:rsidR="002006E6" w:rsidRDefault="002006E6" w:rsidP="002006E6">
      <w:pPr>
        <w:spacing w:after="0" w:line="240" w:lineRule="auto"/>
      </w:pPr>
      <w:r>
        <w:t>fit &lt;- lm(y~x)</w:t>
      </w:r>
    </w:p>
    <w:p w:rsidR="002006E6" w:rsidRDefault="002006E6" w:rsidP="002006E6">
      <w:pPr>
        <w:spacing w:after="0" w:line="240" w:lineRule="auto"/>
      </w:pPr>
      <w:r>
        <w:t>plot.unex.var(x,y, xlim = c(4,8), ylim = c(35,55))</w:t>
      </w:r>
    </w:p>
    <w:p w:rsidR="002006E6" w:rsidRDefault="002006E6" w:rsidP="002006E6">
      <w:pPr>
        <w:spacing w:after="0" w:line="240" w:lineRule="auto"/>
      </w:pPr>
      <w:r>
        <w:t>plot.tot.var(x,y, xlim = c(4,8), ylim = c(35,55))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#plot: effect size measurement with four ages.</w:t>
      </w:r>
    </w:p>
    <w:p w:rsidR="002006E6" w:rsidRDefault="002006E6" w:rsidP="002006E6">
      <w:pPr>
        <w:spacing w:after="0" w:line="240" w:lineRule="auto"/>
      </w:pPr>
      <w:r>
        <w:t>x4 &lt;- rep(c(4,5,6,7,8), 20)</w:t>
      </w:r>
    </w:p>
    <w:p w:rsidR="002006E6" w:rsidRDefault="002006E6" w:rsidP="002006E6">
      <w:pPr>
        <w:spacing w:after="0" w:line="240" w:lineRule="auto"/>
      </w:pPr>
      <w:r>
        <w:t>y4 &lt;- sim.y(x4, a, b, err.sd)</w:t>
      </w:r>
    </w:p>
    <w:p w:rsidR="002006E6" w:rsidRDefault="002006E6" w:rsidP="002006E6">
      <w:pPr>
        <w:spacing w:after="0" w:line="240" w:lineRule="auto"/>
      </w:pPr>
      <w:r>
        <w:t>fit.4 &lt;- lm(y4~x4)</w:t>
      </w:r>
    </w:p>
    <w:p w:rsidR="002006E6" w:rsidRDefault="002006E6" w:rsidP="002006E6">
      <w:pPr>
        <w:spacing w:after="0" w:line="240" w:lineRule="auto"/>
      </w:pPr>
      <w:r>
        <w:t>plot(x4,y4, pch = 20, xlab = "Age", ylab = "Height (in.)", )</w:t>
      </w:r>
    </w:p>
    <w:p w:rsidR="002006E6" w:rsidRDefault="002006E6" w:rsidP="002006E6">
      <w:pPr>
        <w:spacing w:after="0" w:line="240" w:lineRule="auto"/>
      </w:pPr>
      <w:r>
        <w:t>abline(fit)</w:t>
      </w:r>
    </w:p>
    <w:p w:rsidR="002006E6" w:rsidRDefault="002006E6" w:rsidP="002006E6">
      <w:pPr>
        <w:spacing w:after="0" w:line="240" w:lineRule="auto"/>
      </w:pPr>
      <w:r>
        <w:t>cor(x4,y4)</w:t>
      </w:r>
    </w:p>
    <w:p w:rsidR="002006E6" w:rsidRDefault="002006E6" w:rsidP="002006E6">
      <w:pPr>
        <w:spacing w:after="0" w:line="240" w:lineRule="auto"/>
      </w:pPr>
      <w:r>
        <w:t>plot.unex.var(x4,y4, xlim = c(4,8), ylim = c(35,55))</w:t>
      </w:r>
    </w:p>
    <w:p w:rsidR="002006E6" w:rsidRDefault="002006E6" w:rsidP="002006E6">
      <w:pPr>
        <w:spacing w:after="0" w:line="240" w:lineRule="auto"/>
      </w:pPr>
      <w:r>
        <w:lastRenderedPageBreak/>
        <w:t>plot.tot.var(x4,y4, xlim = c(4,8), ylim = c(35,55))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beanplot(y, y4, what = c(0,0,0,1), col = pal, ylim = c(35,55), ylab = "y", horizontal = TRUE)</w:t>
      </w:r>
    </w:p>
    <w:p w:rsidR="002006E6" w:rsidRDefault="002006E6" w:rsidP="002006E6">
      <w:pPr>
        <w:spacing w:after="0" w:line="240" w:lineRule="auto"/>
      </w:pPr>
      <w:r>
        <w:t>beanplot(fit$residuals, fit.4$residuals, what = c(0,0,0,1), col = pal, ylim = c(-10,10), ylab = "y", horizontal = TRUE)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var(y)</w:t>
      </w:r>
    </w:p>
    <w:p w:rsidR="002006E6" w:rsidRDefault="002006E6" w:rsidP="002006E6">
      <w:pPr>
        <w:spacing w:after="0" w:line="240" w:lineRule="auto"/>
      </w:pPr>
      <w:r>
        <w:t>var(y4)</w:t>
      </w:r>
    </w:p>
    <w:p w:rsidR="002006E6" w:rsidRDefault="002006E6" w:rsidP="002006E6">
      <w:pPr>
        <w:spacing w:after="0" w:line="240" w:lineRule="auto"/>
      </w:pPr>
      <w:r>
        <w:t>var(fit$residuals)</w:t>
      </w:r>
    </w:p>
    <w:p w:rsidR="002006E6" w:rsidRDefault="002006E6" w:rsidP="002006E6">
      <w:pPr>
        <w:spacing w:after="0" w:line="240" w:lineRule="auto"/>
      </w:pPr>
      <w:r>
        <w:t>var(fit.4$residuals)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#Plot: example effect size measurement with unequal sampling.</w:t>
      </w:r>
    </w:p>
    <w:p w:rsidR="002006E6" w:rsidRDefault="002006E6" w:rsidP="002006E6">
      <w:pPr>
        <w:spacing w:after="0" w:line="240" w:lineRule="auto"/>
      </w:pPr>
      <w:r>
        <w:t>xu &lt;- rep(c(6,rep(5,19)), 100)</w:t>
      </w:r>
    </w:p>
    <w:p w:rsidR="002006E6" w:rsidRDefault="002006E6" w:rsidP="002006E6">
      <w:pPr>
        <w:spacing w:after="0" w:line="240" w:lineRule="auto"/>
      </w:pPr>
      <w:r>
        <w:t>yu &lt;- sim.y(xu, a, b, err.sd)</w:t>
      </w:r>
    </w:p>
    <w:p w:rsidR="002006E6" w:rsidRDefault="002006E6" w:rsidP="002006E6">
      <w:pPr>
        <w:spacing w:after="0" w:line="240" w:lineRule="auto"/>
      </w:pPr>
      <w:r>
        <w:t>fit.u &lt;- lm(yu~xu)</w:t>
      </w:r>
    </w:p>
    <w:p w:rsidR="002006E6" w:rsidRDefault="002006E6" w:rsidP="002006E6">
      <w:pPr>
        <w:spacing w:after="0" w:line="240" w:lineRule="auto"/>
      </w:pPr>
      <w:r>
        <w:t>pal &lt;- c('#a6cee3','#1f78b4','#b2df8a','#33a02c')</w:t>
      </w:r>
    </w:p>
    <w:p w:rsidR="002006E6" w:rsidRDefault="002006E6" w:rsidP="002006E6">
      <w:pPr>
        <w:spacing w:after="0" w:line="240" w:lineRule="auto"/>
      </w:pPr>
      <w:r>
        <w:t>beanplot(yu ~ xu, col = pal, what = c(0,1,1,1), xlab = "Age", ylab = "Height (in.)")</w:t>
      </w:r>
    </w:p>
    <w:p w:rsidR="002006E6" w:rsidRDefault="002006E6" w:rsidP="002006E6">
      <w:pPr>
        <w:spacing w:after="0" w:line="240" w:lineRule="auto"/>
      </w:pPr>
      <w:r>
        <w:t>mean(yu[xu ==6]) - mean(yu[xu ==5])</w:t>
      </w:r>
    </w:p>
    <w:p w:rsidR="002006E6" w:rsidRDefault="002006E6" w:rsidP="002006E6">
      <w:pPr>
        <w:spacing w:after="0" w:line="240" w:lineRule="auto"/>
      </w:pPr>
      <w:r>
        <w:t>(mean(yu[xu ==6]) - mean(yu[xu ==5]))/sqrt(mean(var(yu[xu ==6]), var(yu[xu ==5])))</w:t>
      </w:r>
    </w:p>
    <w:p w:rsidR="002006E6" w:rsidRDefault="002006E6" w:rsidP="002006E6">
      <w:pPr>
        <w:spacing w:after="0" w:line="240" w:lineRule="auto"/>
      </w:pPr>
      <w:r>
        <w:t>orddom(yu[xu ==6], yu[xu ==5])</w:t>
      </w:r>
    </w:p>
    <w:p w:rsidR="002006E6" w:rsidRDefault="002006E6" w:rsidP="002006E6">
      <w:pPr>
        <w:spacing w:after="0" w:line="240" w:lineRule="auto"/>
      </w:pPr>
      <w:r>
        <w:t>cor(xu,yu)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plot.unex.var(xu,yu, xlim = c(4,8), ylim = c(35,55))</w:t>
      </w:r>
    </w:p>
    <w:p w:rsidR="002006E6" w:rsidRDefault="002006E6" w:rsidP="002006E6">
      <w:pPr>
        <w:spacing w:after="0" w:line="240" w:lineRule="auto"/>
      </w:pPr>
      <w:r>
        <w:t>plot.tot.var(xu,yu, xlim = c(4,8), ylim = c(35,55))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var(yu)</w:t>
      </w:r>
    </w:p>
    <w:p w:rsidR="002006E6" w:rsidRDefault="002006E6" w:rsidP="002006E6">
      <w:pPr>
        <w:spacing w:after="0" w:line="240" w:lineRule="auto"/>
      </w:pPr>
      <w:r>
        <w:t>var(fit.u$residuals)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#Plot: scatterplots for explaining coefficient of determination.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x &lt;- anscombe$x1</w:t>
      </w:r>
    </w:p>
    <w:p w:rsidR="002006E6" w:rsidRDefault="002006E6" w:rsidP="002006E6">
      <w:pPr>
        <w:spacing w:after="0" w:line="240" w:lineRule="auto"/>
      </w:pPr>
      <w:r>
        <w:t>y &lt;- anscombe$y1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#y - y-hat</w:t>
      </w:r>
    </w:p>
    <w:p w:rsidR="002006E6" w:rsidRDefault="002006E6" w:rsidP="002006E6">
      <w:pPr>
        <w:spacing w:after="0" w:line="240" w:lineRule="auto"/>
      </w:pPr>
      <w:r>
        <w:t>plot.unex.var(x,y)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#y - y-bar</w:t>
      </w:r>
    </w:p>
    <w:p w:rsidR="002006E6" w:rsidRDefault="002006E6" w:rsidP="002006E6">
      <w:pPr>
        <w:spacing w:after="0" w:line="240" w:lineRule="auto"/>
      </w:pPr>
      <w:r>
        <w:t>plot.tot.var(x,y)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### Plots with jitter added to x for better visualization</w:t>
      </w:r>
    </w:p>
    <w:p w:rsidR="002006E6" w:rsidRDefault="002006E6" w:rsidP="002006E6">
      <w:pPr>
        <w:spacing w:after="0" w:line="240" w:lineRule="auto"/>
      </w:pPr>
      <w:r>
        <w:t>jitter.x &lt;- runif(length(x), -0.25, 0.25)</w:t>
      </w:r>
    </w:p>
    <w:p w:rsidR="002006E6" w:rsidRDefault="002006E6" w:rsidP="002006E6">
      <w:pPr>
        <w:spacing w:after="0" w:line="240" w:lineRule="auto"/>
      </w:pPr>
      <w:r>
        <w:t>plot.unex.var(x + jitter.x,y, xlim = c(4,8), ylim = c(35,55))</w:t>
      </w:r>
    </w:p>
    <w:p w:rsidR="002006E6" w:rsidRDefault="002006E6" w:rsidP="002006E6">
      <w:pPr>
        <w:spacing w:after="0" w:line="240" w:lineRule="auto"/>
      </w:pPr>
      <w:r>
        <w:t>plot.tot.var(x + jitter.x,y, xlim = c(4,8), ylim = c(35,55))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jitter.x4 &lt;- runif(length(x4), -0.25, 0.25)</w:t>
      </w:r>
    </w:p>
    <w:p w:rsidR="002006E6" w:rsidRDefault="002006E6" w:rsidP="002006E6">
      <w:pPr>
        <w:spacing w:after="0" w:line="240" w:lineRule="auto"/>
      </w:pPr>
      <w:r>
        <w:t>plot.unex.var(x4 + jitter.x4,y4, xlim = c(4,8), ylim = c(35,55))</w:t>
      </w:r>
    </w:p>
    <w:p w:rsidR="002006E6" w:rsidRDefault="002006E6" w:rsidP="002006E6">
      <w:pPr>
        <w:spacing w:after="0" w:line="240" w:lineRule="auto"/>
      </w:pPr>
      <w:r>
        <w:lastRenderedPageBreak/>
        <w:t>plot.tot.var(x4 + jitter.x4,y4, xlim = c(4,8), ylim = c(35,55))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jitter.xu &lt;- runif(length(xu), -0.25, 0.25)</w:t>
      </w:r>
    </w:p>
    <w:p w:rsidR="002006E6" w:rsidRDefault="002006E6" w:rsidP="002006E6">
      <w:pPr>
        <w:spacing w:after="0" w:line="240" w:lineRule="auto"/>
      </w:pPr>
      <w:r>
        <w:t>plot.unex.var(xu + jitter.xu, yu, xlim = c(4,8), ylim = c(35,55))</w:t>
      </w:r>
    </w:p>
    <w:p w:rsidR="002006E6" w:rsidRDefault="002006E6" w:rsidP="002006E6">
      <w:pPr>
        <w:spacing w:after="0" w:line="240" w:lineRule="auto"/>
      </w:pPr>
      <w:r>
        <w:t>plot.tot.var(xu + jitter.xu, yu, xlim = c(4,8), ylim = c(35,55))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plot.unex.var(x+ rnorm(length(x), 0 ),y, xlim = c(4,8), ylim = c(35,55))</w:t>
      </w:r>
    </w:p>
    <w:p w:rsidR="002006E6" w:rsidRDefault="002006E6" w:rsidP="002006E6">
      <w:pPr>
        <w:spacing w:after="0" w:line="240" w:lineRule="auto"/>
      </w:pPr>
      <w:r>
        <w:t>plot.tot.var(x,y, xlim = c(4,8), ylim = c(35,55))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#####Another example: R^2 can depend hugely on sampling scheme.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#R^2 and variance in X.</w:t>
      </w:r>
    </w:p>
    <w:p w:rsidR="002006E6" w:rsidRDefault="002006E6" w:rsidP="002006E6">
      <w:pPr>
        <w:spacing w:after="0" w:line="240" w:lineRule="auto"/>
      </w:pPr>
      <w:r>
        <w:t>#Imagine reading level is determined by</w:t>
      </w:r>
    </w:p>
    <w:p w:rsidR="002006E6" w:rsidRDefault="002006E6" w:rsidP="002006E6">
      <w:pPr>
        <w:spacing w:after="0" w:line="240" w:lineRule="auto"/>
      </w:pPr>
      <w:r>
        <w:t>#reading level = grade + error,</w:t>
      </w:r>
    </w:p>
    <w:p w:rsidR="002006E6" w:rsidRDefault="002006E6" w:rsidP="002006E6">
      <w:pPr>
        <w:spacing w:after="0" w:line="240" w:lineRule="auto"/>
      </w:pPr>
      <w:r>
        <w:t>#with the error distributed as Normal(0, 1)</w:t>
      </w:r>
    </w:p>
    <w:p w:rsidR="002006E6" w:rsidRDefault="002006E6" w:rsidP="002006E6">
      <w:pPr>
        <w:spacing w:after="0" w:line="240" w:lineRule="auto"/>
      </w:pPr>
      <w:r>
        <w:t>#We sample 120 students in one of three ways:</w:t>
      </w:r>
    </w:p>
    <w:p w:rsidR="002006E6" w:rsidRDefault="002006E6" w:rsidP="002006E6">
      <w:pPr>
        <w:spacing w:after="0" w:line="240" w:lineRule="auto"/>
      </w:pPr>
      <w:r>
        <w:t>#60 from 1st grade, 60 from 2nd grade, or</w:t>
      </w:r>
    </w:p>
    <w:p w:rsidR="002006E6" w:rsidRDefault="002006E6" w:rsidP="002006E6">
      <w:pPr>
        <w:spacing w:after="0" w:line="240" w:lineRule="auto"/>
      </w:pPr>
      <w:r>
        <w:t>#10 from each grade, 1st through 12th</w:t>
      </w:r>
    </w:p>
    <w:p w:rsidR="002006E6" w:rsidRDefault="002006E6" w:rsidP="002006E6">
      <w:pPr>
        <w:spacing w:after="0" w:line="240" w:lineRule="auto"/>
      </w:pPr>
      <w:r>
        <w:t>#60 from 1st grade, 60 from 12th grade.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#First and second graders</w:t>
      </w:r>
    </w:p>
    <w:p w:rsidR="002006E6" w:rsidRDefault="002006E6" w:rsidP="002006E6">
      <w:pPr>
        <w:spacing w:after="0" w:line="240" w:lineRule="auto"/>
      </w:pPr>
      <w:r>
        <w:t>n.sims &lt;- 1000 # number of simulations to run</w:t>
      </w:r>
    </w:p>
    <w:p w:rsidR="002006E6" w:rsidRDefault="002006E6" w:rsidP="002006E6">
      <w:pPr>
        <w:spacing w:after="0" w:line="240" w:lineRule="auto"/>
      </w:pPr>
      <w:r>
        <w:t>grade &lt;- rep(c(1,2), each = 60)</w:t>
      </w:r>
    </w:p>
    <w:p w:rsidR="002006E6" w:rsidRDefault="002006E6" w:rsidP="002006E6">
      <w:pPr>
        <w:spacing w:after="0" w:line="240" w:lineRule="auto"/>
      </w:pPr>
      <w:r>
        <w:t># a matrix holding 120 students' grade level for n.sims simulations</w:t>
      </w:r>
    </w:p>
    <w:p w:rsidR="002006E6" w:rsidRDefault="002006E6" w:rsidP="002006E6">
      <w:pPr>
        <w:spacing w:after="0" w:line="240" w:lineRule="auto"/>
      </w:pPr>
      <w:r>
        <w:t xml:space="preserve">grade.mat &lt;- matrix(rep(grade, n.sims), ncol = n.sims) </w:t>
      </w:r>
    </w:p>
    <w:p w:rsidR="002006E6" w:rsidRDefault="002006E6" w:rsidP="002006E6">
      <w:pPr>
        <w:spacing w:after="0" w:line="240" w:lineRule="auto"/>
      </w:pPr>
      <w:r>
        <w:t># a matrix of reading levels, generated by adding independent N(0,1) variables to grade matrix.</w:t>
      </w:r>
    </w:p>
    <w:p w:rsidR="002006E6" w:rsidRDefault="002006E6" w:rsidP="002006E6">
      <w:pPr>
        <w:spacing w:after="0" w:line="240" w:lineRule="auto"/>
      </w:pPr>
      <w:r>
        <w:t xml:space="preserve">reading.level.mat &lt;- grade.mat + matrix(rnorm(120*n.sims, 0 , 1), ncol = n.sims) </w:t>
      </w:r>
    </w:p>
    <w:p w:rsidR="002006E6" w:rsidRDefault="002006E6" w:rsidP="002006E6">
      <w:pPr>
        <w:spacing w:after="0" w:line="240" w:lineRule="auto"/>
      </w:pPr>
      <w:r>
        <w:t>#Compute the squared correlation for each of the 1000 simulated datasets.</w:t>
      </w:r>
    </w:p>
    <w:p w:rsidR="002006E6" w:rsidRDefault="002006E6" w:rsidP="002006E6">
      <w:pPr>
        <w:spacing w:after="0" w:line="240" w:lineRule="auto"/>
      </w:pPr>
      <w:r>
        <w:t>r2.func &lt;- function(y,x){cor(y,x)^2}</w:t>
      </w:r>
    </w:p>
    <w:p w:rsidR="002006E6" w:rsidRDefault="002006E6" w:rsidP="002006E6">
      <w:pPr>
        <w:spacing w:after="0" w:line="240" w:lineRule="auto"/>
      </w:pPr>
      <w:r>
        <w:t>R2.dist &lt;- apply(reading.level.mat, 2, r2.func, x = grade)</w:t>
      </w:r>
    </w:p>
    <w:p w:rsidR="002006E6" w:rsidRDefault="002006E6" w:rsidP="002006E6">
      <w:pPr>
        <w:spacing w:after="0" w:line="240" w:lineRule="auto"/>
      </w:pPr>
      <w:r>
        <w:t>#Plot and summarize the squared correlations</w:t>
      </w:r>
    </w:p>
    <w:p w:rsidR="002006E6" w:rsidRDefault="002006E6" w:rsidP="002006E6">
      <w:pPr>
        <w:spacing w:after="0" w:line="240" w:lineRule="auto"/>
      </w:pPr>
      <w:r>
        <w:t>hist(R2.dist)</w:t>
      </w:r>
    </w:p>
    <w:p w:rsidR="002006E6" w:rsidRDefault="002006E6" w:rsidP="002006E6">
      <w:pPr>
        <w:spacing w:after="0" w:line="240" w:lineRule="auto"/>
      </w:pPr>
      <w:r>
        <w:t>summary(R2.dist)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#10 from each grade, 1 to 12.</w:t>
      </w:r>
    </w:p>
    <w:p w:rsidR="002006E6" w:rsidRDefault="002006E6" w:rsidP="002006E6">
      <w:pPr>
        <w:spacing w:after="0" w:line="240" w:lineRule="auto"/>
      </w:pPr>
      <w:r>
        <w:t>grade &lt;- rep(1:12, each = 10) #Now we pick 10 students from each of 12 grades.</w:t>
      </w:r>
    </w:p>
    <w:p w:rsidR="002006E6" w:rsidRDefault="002006E6" w:rsidP="002006E6">
      <w:pPr>
        <w:spacing w:after="0" w:line="240" w:lineRule="auto"/>
      </w:pPr>
      <w:r>
        <w:t xml:space="preserve">grade.mat &lt;- matrix(rep(grade, n.sims), ncol = n.sims) </w:t>
      </w:r>
    </w:p>
    <w:p w:rsidR="002006E6" w:rsidRDefault="002006E6" w:rsidP="002006E6">
      <w:pPr>
        <w:spacing w:after="0" w:line="240" w:lineRule="auto"/>
      </w:pPr>
      <w:r>
        <w:t xml:space="preserve">reading.level.mat &lt;- grade.mat + matrix(rnorm(120*n.sims, 0 , 1), ncol = n.sims) </w:t>
      </w:r>
    </w:p>
    <w:p w:rsidR="002006E6" w:rsidRDefault="002006E6" w:rsidP="002006E6">
      <w:pPr>
        <w:spacing w:after="0" w:line="240" w:lineRule="auto"/>
      </w:pPr>
      <w:r>
        <w:lastRenderedPageBreak/>
        <w:t>R2.dist &lt;- apply(reading.level.mat, 2, r2.func, x = grade)</w:t>
      </w:r>
    </w:p>
    <w:p w:rsidR="002006E6" w:rsidRDefault="002006E6" w:rsidP="002006E6">
      <w:pPr>
        <w:spacing w:after="0" w:line="240" w:lineRule="auto"/>
      </w:pPr>
      <w:r>
        <w:t>hist(R2.dist)</w:t>
      </w:r>
    </w:p>
    <w:p w:rsidR="002006E6" w:rsidRDefault="002006E6" w:rsidP="002006E6">
      <w:pPr>
        <w:spacing w:after="0" w:line="240" w:lineRule="auto"/>
      </w:pPr>
      <w:r>
        <w:t>summary(R2.dist)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#100 First graders and 20 second graders</w:t>
      </w:r>
    </w:p>
    <w:p w:rsidR="002006E6" w:rsidRDefault="002006E6" w:rsidP="002006E6">
      <w:pPr>
        <w:spacing w:after="0" w:line="240" w:lineRule="auto"/>
      </w:pPr>
      <w:r>
        <w:t>n.sims &lt;- 1000 # number of simulations to run</w:t>
      </w:r>
    </w:p>
    <w:p w:rsidR="002006E6" w:rsidRDefault="002006E6" w:rsidP="002006E6">
      <w:pPr>
        <w:spacing w:after="0" w:line="240" w:lineRule="auto"/>
      </w:pPr>
      <w:r>
        <w:t>grade &lt;- c(rep(1,100), rep(2,20))</w:t>
      </w:r>
    </w:p>
    <w:p w:rsidR="002006E6" w:rsidRDefault="002006E6" w:rsidP="002006E6">
      <w:pPr>
        <w:spacing w:after="0" w:line="240" w:lineRule="auto"/>
      </w:pPr>
      <w:r>
        <w:t># a matrix holding 120 students' grade level for n.sims simulations</w:t>
      </w:r>
    </w:p>
    <w:p w:rsidR="002006E6" w:rsidRDefault="002006E6" w:rsidP="002006E6">
      <w:pPr>
        <w:spacing w:after="0" w:line="240" w:lineRule="auto"/>
      </w:pPr>
      <w:r>
        <w:t xml:space="preserve">grade.mat &lt;- matrix(rep(grade, n.sims), ncol = n.sims) </w:t>
      </w:r>
    </w:p>
    <w:p w:rsidR="002006E6" w:rsidRDefault="002006E6" w:rsidP="002006E6">
      <w:pPr>
        <w:spacing w:after="0" w:line="240" w:lineRule="auto"/>
      </w:pPr>
      <w:r>
        <w:t># a matrix of reading levels, generated by adding independent N(0,1) variables to grade matrix.</w:t>
      </w:r>
    </w:p>
    <w:p w:rsidR="002006E6" w:rsidRDefault="002006E6" w:rsidP="002006E6">
      <w:pPr>
        <w:spacing w:after="0" w:line="240" w:lineRule="auto"/>
      </w:pPr>
      <w:r>
        <w:t xml:space="preserve">reading.level.mat &lt;- grade.mat + matrix(rnorm(120*n.sims, 0 , 1), ncol = n.sims) </w:t>
      </w:r>
    </w:p>
    <w:p w:rsidR="002006E6" w:rsidRDefault="002006E6" w:rsidP="002006E6">
      <w:pPr>
        <w:spacing w:after="0" w:line="240" w:lineRule="auto"/>
      </w:pPr>
      <w:r>
        <w:t>#Compute the squared correlation for each of the 1000 simulated datasets.</w:t>
      </w:r>
    </w:p>
    <w:p w:rsidR="002006E6" w:rsidRDefault="002006E6" w:rsidP="002006E6">
      <w:pPr>
        <w:spacing w:after="0" w:line="240" w:lineRule="auto"/>
      </w:pPr>
      <w:r>
        <w:t>r2.func &lt;- function(y,x){cor(y,x)^2}</w:t>
      </w:r>
    </w:p>
    <w:p w:rsidR="002006E6" w:rsidRDefault="002006E6" w:rsidP="002006E6">
      <w:pPr>
        <w:spacing w:after="0" w:line="240" w:lineRule="auto"/>
      </w:pPr>
      <w:r>
        <w:t>R2.dist &lt;- apply(reading.level.mat, 2, r2.func, x = grade)</w:t>
      </w:r>
    </w:p>
    <w:p w:rsidR="002006E6" w:rsidRDefault="002006E6" w:rsidP="002006E6">
      <w:pPr>
        <w:spacing w:after="0" w:line="240" w:lineRule="auto"/>
      </w:pPr>
      <w:r>
        <w:t>#Plot and summarize the squared correlations</w:t>
      </w:r>
    </w:p>
    <w:p w:rsidR="002006E6" w:rsidRDefault="002006E6" w:rsidP="002006E6">
      <w:pPr>
        <w:spacing w:after="0" w:line="240" w:lineRule="auto"/>
      </w:pPr>
      <w:r>
        <w:t>hist(R2.dist)</w:t>
      </w:r>
    </w:p>
    <w:p w:rsidR="002006E6" w:rsidRDefault="002006E6" w:rsidP="002006E6">
      <w:pPr>
        <w:spacing w:after="0" w:line="240" w:lineRule="auto"/>
      </w:pPr>
      <w:r>
        <w:t>summary(R2.dist)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###########################################################################</w:t>
      </w:r>
    </w:p>
    <w:p w:rsidR="002006E6" w:rsidRDefault="002006E6" w:rsidP="002006E6">
      <w:pPr>
        <w:spacing w:after="0" w:line="240" w:lineRule="auto"/>
      </w:pPr>
      <w:r>
        <w:t>###########################################################################</w:t>
      </w:r>
    </w:p>
    <w:p w:rsidR="002006E6" w:rsidRDefault="002006E6" w:rsidP="002006E6">
      <w:pPr>
        <w:spacing w:after="0" w:line="240" w:lineRule="auto"/>
      </w:pPr>
      <w:r>
        <w:t>###########################################################################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#Power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t1 &lt;- 0.05</w:t>
      </w:r>
    </w:p>
    <w:p w:rsidR="002006E6" w:rsidRDefault="002006E6" w:rsidP="002006E6">
      <w:pPr>
        <w:spacing w:after="0" w:line="240" w:lineRule="auto"/>
      </w:pPr>
      <w:r>
        <w:t>na &lt;- 5</w:t>
      </w:r>
    </w:p>
    <w:p w:rsidR="002006E6" w:rsidRDefault="002006E6" w:rsidP="002006E6">
      <w:pPr>
        <w:spacing w:after="0" w:line="240" w:lineRule="auto"/>
      </w:pPr>
      <w:r>
        <w:t>nb &lt;- 25</w:t>
      </w:r>
    </w:p>
    <w:p w:rsidR="002006E6" w:rsidRDefault="002006E6" w:rsidP="002006E6">
      <w:pPr>
        <w:spacing w:after="0" w:line="240" w:lineRule="auto"/>
      </w:pPr>
      <w:r>
        <w:t>nc &lt;- 100</w:t>
      </w:r>
    </w:p>
    <w:p w:rsidR="002006E6" w:rsidRDefault="002006E6" w:rsidP="002006E6">
      <w:pPr>
        <w:spacing w:after="0" w:line="240" w:lineRule="auto"/>
      </w:pPr>
      <w:r>
        <w:t>line.w &lt;- 1.5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d &lt;- seq(-2,2, length.out = 10000)</w:t>
      </w:r>
    </w:p>
    <w:p w:rsidR="002006E6" w:rsidRDefault="002006E6" w:rsidP="002006E6">
      <w:pPr>
        <w:spacing w:after="0" w:line="240" w:lineRule="auto"/>
      </w:pPr>
      <w:r>
        <w:t>#this function assumes d as in eq. 6.4</w:t>
      </w:r>
    </w:p>
    <w:p w:rsidR="002006E6" w:rsidRDefault="002006E6" w:rsidP="002006E6">
      <w:pPr>
        <w:spacing w:after="0" w:line="240" w:lineRule="auto"/>
      </w:pPr>
      <w:r>
        <w:t>pow.1samp.z.2side &lt;- function(t1, n, d){</w:t>
      </w:r>
    </w:p>
    <w:p w:rsidR="002006E6" w:rsidRDefault="002006E6" w:rsidP="002006E6">
      <w:pPr>
        <w:spacing w:after="0" w:line="240" w:lineRule="auto"/>
      </w:pPr>
      <w:r>
        <w:t xml:space="preserve">  crit.z &lt;- abs(qnorm(t1/2))</w:t>
      </w:r>
    </w:p>
    <w:p w:rsidR="002006E6" w:rsidRDefault="002006E6" w:rsidP="002006E6">
      <w:pPr>
        <w:spacing w:after="0" w:line="240" w:lineRule="auto"/>
      </w:pPr>
      <w:r>
        <w:t xml:space="preserve">  crit.val &lt;- crit.z / sqrt(n)</w:t>
      </w:r>
    </w:p>
    <w:p w:rsidR="002006E6" w:rsidRDefault="002006E6" w:rsidP="002006E6">
      <w:pPr>
        <w:spacing w:after="0" w:line="240" w:lineRule="auto"/>
      </w:pPr>
      <w:r>
        <w:t xml:space="preserve">  power &lt;- 1 - pnorm(crit.val, mean = abs(d), sd = 1/sqrt(n))</w:t>
      </w:r>
    </w:p>
    <w:p w:rsidR="002006E6" w:rsidRDefault="002006E6" w:rsidP="002006E6">
      <w:pPr>
        <w:spacing w:after="0" w:line="240" w:lineRule="auto"/>
      </w:pPr>
      <w:r>
        <w:t xml:space="preserve">  return(power)</w:t>
      </w:r>
    </w:p>
    <w:p w:rsidR="002006E6" w:rsidRDefault="002006E6" w:rsidP="002006E6">
      <w:pPr>
        <w:spacing w:after="0" w:line="240" w:lineRule="auto"/>
      </w:pPr>
      <w:r>
        <w:t>}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pow.a &lt;- pow.1samp.z.2side(t1, na, d)</w:t>
      </w:r>
    </w:p>
    <w:p w:rsidR="002006E6" w:rsidRDefault="002006E6" w:rsidP="002006E6">
      <w:pPr>
        <w:spacing w:after="0" w:line="240" w:lineRule="auto"/>
      </w:pPr>
      <w:r>
        <w:lastRenderedPageBreak/>
        <w:t>pow.b &lt;- pow.1samp.z.2side(t1, nb, d)</w:t>
      </w:r>
    </w:p>
    <w:p w:rsidR="002006E6" w:rsidRDefault="002006E6" w:rsidP="002006E6">
      <w:pPr>
        <w:spacing w:after="0" w:line="240" w:lineRule="auto"/>
      </w:pPr>
      <w:r>
        <w:t>pow.c &lt;- pow.1samp.z.2side(t1, nc, d)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 xml:space="preserve">plot(d, pow.a, type = "l", xlab = expression(italic(d)), ylab = "Power", lwd = line.w, </w:t>
      </w:r>
    </w:p>
    <w:p w:rsidR="002006E6" w:rsidRDefault="002006E6" w:rsidP="002006E6">
      <w:pPr>
        <w:spacing w:after="0" w:line="240" w:lineRule="auto"/>
      </w:pPr>
      <w:r>
        <w:t xml:space="preserve">     las = 1)</w:t>
      </w:r>
    </w:p>
    <w:p w:rsidR="002006E6" w:rsidRDefault="002006E6" w:rsidP="002006E6">
      <w:pPr>
        <w:spacing w:after="0" w:line="240" w:lineRule="auto"/>
      </w:pPr>
      <w:r>
        <w:t>lines(d, pow.b, lty = 2, lwd = line.w)</w:t>
      </w:r>
    </w:p>
    <w:p w:rsidR="002006E6" w:rsidRDefault="002006E6" w:rsidP="002006E6">
      <w:pPr>
        <w:spacing w:after="0" w:line="240" w:lineRule="auto"/>
      </w:pPr>
      <w:r>
        <w:t>lines(d, pow.c, lty = 3, lwd = line.w)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 xml:space="preserve">legend("bottomright", legend = c(paste("n =", as.character(na)), </w:t>
      </w:r>
    </w:p>
    <w:p w:rsidR="002006E6" w:rsidRDefault="002006E6" w:rsidP="002006E6">
      <w:pPr>
        <w:spacing w:after="0" w:line="240" w:lineRule="auto"/>
      </w:pPr>
      <w:r>
        <w:t xml:space="preserve">                                 paste("n =", as.character(nb)), </w:t>
      </w:r>
    </w:p>
    <w:p w:rsidR="002006E6" w:rsidRDefault="002006E6" w:rsidP="002006E6">
      <w:pPr>
        <w:spacing w:after="0" w:line="240" w:lineRule="auto"/>
      </w:pPr>
      <w:r>
        <w:t xml:space="preserve">                                 paste("n =", as.character(nc))), </w:t>
      </w:r>
    </w:p>
    <w:p w:rsidR="002006E6" w:rsidRDefault="002006E6" w:rsidP="002006E6">
      <w:pPr>
        <w:spacing w:after="0" w:line="240" w:lineRule="auto"/>
      </w:pPr>
      <w:r>
        <w:t xml:space="preserve">       lty = c(1,2,3), lwd = line.w)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###############################################</w:t>
      </w:r>
    </w:p>
    <w:p w:rsidR="002006E6" w:rsidRDefault="002006E6" w:rsidP="002006E6">
      <w:pPr>
        <w:spacing w:after="0" w:line="240" w:lineRule="auto"/>
      </w:pPr>
      <w:r>
        <w:t>###############################################</w:t>
      </w:r>
    </w:p>
    <w:p w:rsidR="002006E6" w:rsidRDefault="002006E6" w:rsidP="002006E6">
      <w:pPr>
        <w:spacing w:after="0" w:line="240" w:lineRule="auto"/>
      </w:pPr>
      <w:r>
        <w:t>#Simulations for power on the basis of d and winner's curse.</w:t>
      </w:r>
    </w:p>
    <w:p w:rsidR="002006E6" w:rsidRDefault="002006E6" w:rsidP="002006E6">
      <w:pPr>
        <w:spacing w:after="0" w:line="240" w:lineRule="auto"/>
      </w:pPr>
      <w:r>
        <w:t>#Winner's curse (can be viewed as an instance of regression to the mean)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#Suppose that studies only get published if they reject a hypothesis of non-zero effect.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 xml:space="preserve">#Model: To study a group difference on a normally distributed trait, we sample </w:t>
      </w:r>
    </w:p>
    <w:p w:rsidR="002006E6" w:rsidRDefault="002006E6" w:rsidP="002006E6">
      <w:pPr>
        <w:spacing w:after="0" w:line="240" w:lineRule="auto"/>
      </w:pPr>
      <w:r>
        <w:t>#2 groups of size n and conduct a 2-sample t-test. If significant,</w:t>
      </w:r>
    </w:p>
    <w:p w:rsidR="002006E6" w:rsidRDefault="002006E6" w:rsidP="002006E6">
      <w:pPr>
        <w:spacing w:after="0" w:line="240" w:lineRule="auto"/>
      </w:pPr>
      <w:r>
        <w:t>#then we report the effect size in the literature. If someone does a meta-analysis,</w:t>
      </w:r>
    </w:p>
    <w:p w:rsidR="002006E6" w:rsidRDefault="002006E6" w:rsidP="002006E6">
      <w:pPr>
        <w:spacing w:after="0" w:line="240" w:lineRule="auto"/>
      </w:pPr>
      <w:r>
        <w:t>#by how much will their effect size estimate be biased?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true.d &lt;- 0.5</w:t>
      </w:r>
    </w:p>
    <w:p w:rsidR="002006E6" w:rsidRDefault="002006E6" w:rsidP="002006E6">
      <w:pPr>
        <w:spacing w:after="0" w:line="240" w:lineRule="auto"/>
      </w:pPr>
      <w:r>
        <w:t>n &lt;- 20 # n per group</w:t>
      </w:r>
    </w:p>
    <w:p w:rsidR="002006E6" w:rsidRDefault="002006E6" w:rsidP="002006E6">
      <w:pPr>
        <w:spacing w:after="0" w:line="240" w:lineRule="auto"/>
      </w:pPr>
      <w:r>
        <w:t>n.studies &lt;- 1000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#Function to simulate data from 1 "study"</w:t>
      </w:r>
    </w:p>
    <w:p w:rsidR="002006E6" w:rsidRDefault="002006E6" w:rsidP="002006E6">
      <w:pPr>
        <w:spacing w:after="0" w:line="240" w:lineRule="auto"/>
      </w:pPr>
      <w:r>
        <w:t>gen.study &lt;- function(n, d){</w:t>
      </w:r>
    </w:p>
    <w:p w:rsidR="002006E6" w:rsidRDefault="002006E6" w:rsidP="002006E6">
      <w:pPr>
        <w:spacing w:after="0" w:line="240" w:lineRule="auto"/>
      </w:pPr>
      <w:r>
        <w:t xml:space="preserve">  y1 &lt;- rnorm(n, d, 1)</w:t>
      </w:r>
    </w:p>
    <w:p w:rsidR="002006E6" w:rsidRDefault="002006E6" w:rsidP="002006E6">
      <w:pPr>
        <w:spacing w:after="0" w:line="240" w:lineRule="auto"/>
      </w:pPr>
      <w:r>
        <w:t xml:space="preserve">  y2 &lt;- rnorm(n, 0, 1)</w:t>
      </w:r>
    </w:p>
    <w:p w:rsidR="002006E6" w:rsidRDefault="002006E6" w:rsidP="002006E6">
      <w:pPr>
        <w:spacing w:after="0" w:line="240" w:lineRule="auto"/>
      </w:pPr>
      <w:r>
        <w:t xml:space="preserve">  return(cbind(y1, y2))</w:t>
      </w:r>
    </w:p>
    <w:p w:rsidR="002006E6" w:rsidRDefault="002006E6" w:rsidP="002006E6">
      <w:pPr>
        <w:spacing w:after="0" w:line="240" w:lineRule="auto"/>
      </w:pPr>
      <w:r>
        <w:t>}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#two-tailed permutatation test for mean.</w:t>
      </w:r>
    </w:p>
    <w:p w:rsidR="002006E6" w:rsidRDefault="002006E6" w:rsidP="002006E6">
      <w:pPr>
        <w:spacing w:after="0" w:line="240" w:lineRule="auto"/>
      </w:pPr>
      <w:r>
        <w:t>perm.2means &lt;- function(x1, x2, nperms = 1000){</w:t>
      </w:r>
    </w:p>
    <w:p w:rsidR="002006E6" w:rsidRDefault="002006E6" w:rsidP="002006E6">
      <w:pPr>
        <w:spacing w:after="0" w:line="240" w:lineRule="auto"/>
      </w:pPr>
      <w:r>
        <w:t xml:space="preserve">  test.stat &lt;- mean(x1) - mean(x2)</w:t>
      </w:r>
    </w:p>
    <w:p w:rsidR="002006E6" w:rsidRDefault="002006E6" w:rsidP="002006E6">
      <w:pPr>
        <w:spacing w:after="0" w:line="240" w:lineRule="auto"/>
      </w:pPr>
      <w:r>
        <w:t xml:space="preserve">} 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ds &lt;- numeric(n.studies)</w:t>
      </w:r>
    </w:p>
    <w:p w:rsidR="002006E6" w:rsidRDefault="002006E6" w:rsidP="002006E6">
      <w:pPr>
        <w:spacing w:after="0" w:line="240" w:lineRule="auto"/>
      </w:pPr>
      <w:r>
        <w:t>ds.l &lt;- ds</w:t>
      </w:r>
    </w:p>
    <w:p w:rsidR="002006E6" w:rsidRDefault="002006E6" w:rsidP="002006E6">
      <w:pPr>
        <w:spacing w:after="0" w:line="240" w:lineRule="auto"/>
      </w:pPr>
      <w:r>
        <w:t>ds.u &lt;- ds</w:t>
      </w:r>
    </w:p>
    <w:p w:rsidR="002006E6" w:rsidRDefault="002006E6" w:rsidP="002006E6">
      <w:pPr>
        <w:spacing w:after="0" w:line="240" w:lineRule="auto"/>
      </w:pPr>
      <w:r>
        <w:t>p.t &lt;- ds</w:t>
      </w:r>
    </w:p>
    <w:p w:rsidR="002006E6" w:rsidRDefault="002006E6" w:rsidP="002006E6">
      <w:pPr>
        <w:spacing w:after="0" w:line="240" w:lineRule="auto"/>
      </w:pPr>
      <w:r>
        <w:t>p.perm &lt;- ds</w:t>
      </w:r>
    </w:p>
    <w:p w:rsidR="002006E6" w:rsidRDefault="002006E6" w:rsidP="002006E6">
      <w:pPr>
        <w:spacing w:after="0" w:line="240" w:lineRule="auto"/>
      </w:pPr>
      <w:r>
        <w:lastRenderedPageBreak/>
        <w:t>p.wilcox &lt;- ds</w:t>
      </w:r>
    </w:p>
    <w:p w:rsidR="002006E6" w:rsidRDefault="002006E6" w:rsidP="002006E6">
      <w:pPr>
        <w:spacing w:after="0" w:line="240" w:lineRule="auto"/>
      </w:pPr>
      <w:r>
        <w:t>for(i in 1:n.studies){</w:t>
      </w:r>
    </w:p>
    <w:p w:rsidR="002006E6" w:rsidRDefault="002006E6" w:rsidP="002006E6">
      <w:pPr>
        <w:spacing w:after="0" w:line="240" w:lineRule="auto"/>
      </w:pPr>
      <w:r>
        <w:t xml:space="preserve">  study &lt;- gen.study(n, true.d)</w:t>
      </w:r>
    </w:p>
    <w:p w:rsidR="002006E6" w:rsidRDefault="002006E6" w:rsidP="002006E6">
      <w:pPr>
        <w:spacing w:after="0" w:line="240" w:lineRule="auto"/>
      </w:pPr>
      <w:r>
        <w:t xml:space="preserve">  tt &lt;- tt &lt;- t.test(study[,1], study[,2])</w:t>
      </w:r>
    </w:p>
    <w:p w:rsidR="002006E6" w:rsidRDefault="002006E6" w:rsidP="002006E6">
      <w:pPr>
        <w:spacing w:after="0" w:line="240" w:lineRule="auto"/>
      </w:pPr>
      <w:r>
        <w:t xml:space="preserve">  es &lt;- tes(tt$statistic, n, n, verbose = FALSE)</w:t>
      </w:r>
    </w:p>
    <w:p w:rsidR="002006E6" w:rsidRDefault="002006E6" w:rsidP="002006E6">
      <w:pPr>
        <w:spacing w:after="0" w:line="240" w:lineRule="auto"/>
      </w:pPr>
      <w:r>
        <w:t xml:space="preserve">  ds[i] &lt;- es$d</w:t>
      </w:r>
    </w:p>
    <w:p w:rsidR="002006E6" w:rsidRDefault="002006E6" w:rsidP="002006E6">
      <w:pPr>
        <w:spacing w:after="0" w:line="240" w:lineRule="auto"/>
      </w:pPr>
      <w:r>
        <w:t xml:space="preserve">  ds.l[i] &lt;- es$l.d</w:t>
      </w:r>
    </w:p>
    <w:p w:rsidR="002006E6" w:rsidRDefault="002006E6" w:rsidP="002006E6">
      <w:pPr>
        <w:spacing w:after="0" w:line="240" w:lineRule="auto"/>
      </w:pPr>
      <w:r>
        <w:t xml:space="preserve">  ds.u[i] &lt;- es$u.d</w:t>
      </w:r>
    </w:p>
    <w:p w:rsidR="002006E6" w:rsidRDefault="002006E6" w:rsidP="002006E6">
      <w:pPr>
        <w:spacing w:after="0" w:line="240" w:lineRule="auto"/>
      </w:pPr>
      <w:r>
        <w:t xml:space="preserve">  p.t[i] &lt;- tt$p.value</w:t>
      </w:r>
    </w:p>
    <w:p w:rsidR="002006E6" w:rsidRDefault="002006E6" w:rsidP="002006E6">
      <w:pPr>
        <w:spacing w:after="0" w:line="240" w:lineRule="auto"/>
      </w:pPr>
      <w:r>
        <w:t xml:space="preserve">  p.wilcox[i] &lt;- wilcox.test(study[,1], study[,2])$p.value</w:t>
      </w:r>
    </w:p>
    <w:p w:rsidR="002006E6" w:rsidRDefault="002006E6" w:rsidP="002006E6">
      <w:pPr>
        <w:spacing w:after="0" w:line="240" w:lineRule="auto"/>
      </w:pPr>
      <w:r>
        <w:t xml:space="preserve">  #p.perm &lt;- </w:t>
      </w:r>
    </w:p>
    <w:p w:rsidR="002006E6" w:rsidRDefault="002006E6" w:rsidP="002006E6">
      <w:pPr>
        <w:spacing w:after="0" w:line="240" w:lineRule="auto"/>
      </w:pPr>
      <w:r>
        <w:t>}</w:t>
      </w:r>
    </w:p>
    <w:p w:rsidR="002006E6" w:rsidRDefault="002006E6" w:rsidP="002006E6">
      <w:pPr>
        <w:spacing w:after="0" w:line="240" w:lineRule="auto"/>
      </w:pPr>
      <w:r>
        <w:t>#plot of all effect size estimates</w:t>
      </w:r>
    </w:p>
    <w:p w:rsidR="002006E6" w:rsidRDefault="002006E6" w:rsidP="002006E6">
      <w:pPr>
        <w:spacing w:after="0" w:line="240" w:lineRule="auto"/>
      </w:pPr>
      <w:r>
        <w:t xml:space="preserve">hist(ds, main = "Effect size estimates from all studies", xlab = "d", </w:t>
      </w:r>
    </w:p>
    <w:p w:rsidR="002006E6" w:rsidRDefault="002006E6" w:rsidP="002006E6">
      <w:pPr>
        <w:spacing w:after="0" w:line="240" w:lineRule="auto"/>
      </w:pPr>
      <w:r>
        <w:t xml:space="preserve">     xlim = c(-max(abs(c(ds.l, ds.u))),max(abs(c(ds.l, ds.u))) ))</w:t>
      </w:r>
    </w:p>
    <w:p w:rsidR="002006E6" w:rsidRDefault="002006E6" w:rsidP="002006E6">
      <w:pPr>
        <w:spacing w:after="0" w:line="240" w:lineRule="auto"/>
      </w:pPr>
      <w:r>
        <w:t>#plot of only significant effect size estimates</w:t>
      </w:r>
    </w:p>
    <w:p w:rsidR="002006E6" w:rsidRDefault="002006E6" w:rsidP="002006E6">
      <w:pPr>
        <w:spacing w:after="0" w:line="240" w:lineRule="auto"/>
      </w:pPr>
      <w:r>
        <w:t xml:space="preserve">hist(ds[ds.l &gt; 0 &amp; ds.u &gt; 0 | ds.l &lt; 0 &amp; ds.u &lt; 0], </w:t>
      </w:r>
    </w:p>
    <w:p w:rsidR="002006E6" w:rsidRDefault="002006E6" w:rsidP="002006E6">
      <w:pPr>
        <w:spacing w:after="0" w:line="240" w:lineRule="auto"/>
      </w:pPr>
      <w:r>
        <w:t xml:space="preserve">     main = "Effect size estimates from significant studies", xlab = "d", </w:t>
      </w:r>
    </w:p>
    <w:p w:rsidR="002006E6" w:rsidRDefault="002006E6" w:rsidP="002006E6">
      <w:pPr>
        <w:spacing w:after="0" w:line="240" w:lineRule="auto"/>
      </w:pPr>
      <w:r>
        <w:t xml:space="preserve">     xlim = c(-max(abs(c(ds.l, ds.u))),max(abs(c(ds.l, ds.u))) ))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#mean(p.t &lt; 0.05)</w:t>
      </w:r>
    </w:p>
    <w:p w:rsidR="002006E6" w:rsidRDefault="002006E6" w:rsidP="002006E6">
      <w:pPr>
        <w:spacing w:after="0" w:line="240" w:lineRule="auto"/>
      </w:pPr>
      <w:r>
        <w:t>#mean(p.wilcox &lt; 0.05)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sig.05 &lt;- (ds.l &gt; 0 &amp; ds.u &gt; 0 | ds.l &lt; 0 &amp; ds.u &lt; 0)</w:t>
      </w:r>
    </w:p>
    <w:p w:rsidR="002006E6" w:rsidRDefault="002006E6" w:rsidP="002006E6">
      <w:pPr>
        <w:spacing w:after="0" w:line="240" w:lineRule="auto"/>
      </w:pPr>
      <w:r>
        <w:t>pwr.t.test(n, true.d) #computed power from analytic power function</w:t>
      </w:r>
    </w:p>
    <w:p w:rsidR="002006E6" w:rsidRDefault="002006E6" w:rsidP="002006E6">
      <w:pPr>
        <w:spacing w:after="0" w:line="240" w:lineRule="auto"/>
      </w:pPr>
      <w:r>
        <w:t>mean(sig.05) #estimated power at alpha = 0.05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mean(ds) #mean effect size estimate from all studies</w:t>
      </w:r>
    </w:p>
    <w:p w:rsidR="002006E6" w:rsidRDefault="002006E6" w:rsidP="002006E6">
      <w:pPr>
        <w:spacing w:after="0" w:line="240" w:lineRule="auto"/>
      </w:pPr>
      <w:r>
        <w:t>mean(ds[sig.05]) #mean effect size estimates from published studies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#Plot: confidence intervals and the winner's curse</w:t>
      </w:r>
    </w:p>
    <w:p w:rsidR="002006E6" w:rsidRDefault="002006E6" w:rsidP="002006E6">
      <w:pPr>
        <w:spacing w:after="0" w:line="240" w:lineRule="auto"/>
      </w:pPr>
      <w:r>
        <w:t>n.sp &lt;- 100 #number of CIs to plot (more than 100 is unwieldy)</w:t>
      </w:r>
    </w:p>
    <w:p w:rsidR="002006E6" w:rsidRDefault="002006E6" w:rsidP="002006E6">
      <w:pPr>
        <w:spacing w:after="0" w:line="240" w:lineRule="auto"/>
      </w:pPr>
      <w:r>
        <w:t>lbs &lt;- ds.l[1:n.sp]</w:t>
      </w:r>
    </w:p>
    <w:p w:rsidR="002006E6" w:rsidRDefault="002006E6" w:rsidP="002006E6">
      <w:pPr>
        <w:spacing w:after="0" w:line="240" w:lineRule="auto"/>
      </w:pPr>
      <w:r>
        <w:t>ubs &lt;- ds.u[1:n.sp]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pal &lt;- c("green", "blue")</w:t>
      </w:r>
    </w:p>
    <w:p w:rsidR="002006E6" w:rsidRDefault="002006E6" w:rsidP="002006E6">
      <w:pPr>
        <w:spacing w:after="0" w:line="240" w:lineRule="auto"/>
      </w:pPr>
      <w:r>
        <w:t xml:space="preserve">plot(1:n.sp, ds[1:n.sp], pch = "",  xlab = "Sample Number", </w:t>
      </w:r>
    </w:p>
    <w:p w:rsidR="002006E6" w:rsidRDefault="002006E6" w:rsidP="002006E6">
      <w:pPr>
        <w:spacing w:after="0" w:line="240" w:lineRule="auto"/>
      </w:pPr>
      <w:r>
        <w:t xml:space="preserve">     ylab = expression(paste("Confidence Interval for d (true d = 0)")),</w:t>
      </w:r>
    </w:p>
    <w:p w:rsidR="002006E6" w:rsidRDefault="002006E6" w:rsidP="002006E6">
      <w:pPr>
        <w:spacing w:after="0" w:line="240" w:lineRule="auto"/>
      </w:pPr>
      <w:r>
        <w:t xml:space="preserve">     ylim = c(min(c(ds.l, ds.u, 0) - 0.5),max(c(ds.l, ds.u,0))))</w:t>
      </w:r>
    </w:p>
    <w:p w:rsidR="002006E6" w:rsidRDefault="002006E6" w:rsidP="002006E6">
      <w:pPr>
        <w:spacing w:after="0" w:line="240" w:lineRule="auto"/>
      </w:pPr>
      <w:r>
        <w:t>lines(c(-1000, 1000), c(0, 0), lty = 2)</w:t>
      </w:r>
    </w:p>
    <w:p w:rsidR="002006E6" w:rsidRDefault="002006E6" w:rsidP="002006E6">
      <w:pPr>
        <w:spacing w:after="0" w:line="240" w:lineRule="auto"/>
      </w:pPr>
      <w:r>
        <w:t>lines(c(-1000, 1000), c(true.d, true.d), lty = 3)</w:t>
      </w:r>
    </w:p>
    <w:p w:rsidR="002006E6" w:rsidRDefault="002006E6" w:rsidP="002006E6">
      <w:pPr>
        <w:spacing w:after="0" w:line="240" w:lineRule="auto"/>
      </w:pPr>
      <w:r>
        <w:t>for(i in 1:n.sp){</w:t>
      </w:r>
    </w:p>
    <w:p w:rsidR="002006E6" w:rsidRDefault="002006E6" w:rsidP="002006E6">
      <w:pPr>
        <w:spacing w:after="0" w:line="240" w:lineRule="auto"/>
      </w:pPr>
      <w:r>
        <w:t xml:space="preserve">  lines(c(i,i), c(lbs[i], ubs[i]), col = pal[(ds.l[i] &gt; 0 &amp; ds.u[i] &gt; 0 | ds.l[i] &lt; 0 &amp; ds.u[i] &lt; 0) + 1])</w:t>
      </w:r>
    </w:p>
    <w:p w:rsidR="002006E6" w:rsidRDefault="002006E6" w:rsidP="002006E6">
      <w:pPr>
        <w:spacing w:after="0" w:line="240" w:lineRule="auto"/>
      </w:pPr>
      <w:r>
        <w:t>}</w:t>
      </w:r>
    </w:p>
    <w:p w:rsidR="002006E6" w:rsidRDefault="002006E6" w:rsidP="002006E6">
      <w:pPr>
        <w:spacing w:after="0" w:line="240" w:lineRule="auto"/>
      </w:pPr>
      <w:r>
        <w:t xml:space="preserve">legend("bottomright", lty = c(1,1,2,3), col = c(pal[1], pal[2], "black", "black"), </w:t>
      </w:r>
    </w:p>
    <w:p w:rsidR="002006E6" w:rsidRDefault="002006E6" w:rsidP="002006E6">
      <w:pPr>
        <w:spacing w:after="0" w:line="240" w:lineRule="auto"/>
      </w:pPr>
      <w:r>
        <w:t xml:space="preserve">       legend = c("not significant","significant","null hypothesis d","true d"), cex = 0.8)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##Build power curve for Wilcoxon Signed Rank (Mann-Whitney) test compared with t.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>n &lt;- 50 #n in each group</w:t>
      </w:r>
    </w:p>
    <w:p w:rsidR="002006E6" w:rsidRDefault="002006E6" w:rsidP="002006E6">
      <w:pPr>
        <w:spacing w:after="0" w:line="240" w:lineRule="auto"/>
      </w:pPr>
      <w:r>
        <w:t>ds_to_test &lt;- seq(-20,20)/20</w:t>
      </w:r>
    </w:p>
    <w:p w:rsidR="002006E6" w:rsidRDefault="002006E6" w:rsidP="002006E6">
      <w:pPr>
        <w:spacing w:after="0" w:line="240" w:lineRule="auto"/>
      </w:pPr>
      <w:r>
        <w:t>alpha = 0.05</w:t>
      </w:r>
    </w:p>
    <w:p w:rsidR="002006E6" w:rsidRDefault="002006E6" w:rsidP="002006E6">
      <w:pPr>
        <w:spacing w:after="0" w:line="240" w:lineRule="auto"/>
      </w:pPr>
      <w:r>
        <w:t>n.sims&lt;- 1000 # number of simulations per d.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 xml:space="preserve">power.t.ev </w:t>
      </w:r>
    </w:p>
    <w:p w:rsidR="002006E6" w:rsidRDefault="002006E6" w:rsidP="002006E6">
      <w:pPr>
        <w:spacing w:after="0" w:line="240" w:lineRule="auto"/>
      </w:pPr>
      <w:r>
        <w:t>power.t &lt;- numeric(length(ds_to_test))</w:t>
      </w:r>
    </w:p>
    <w:p w:rsidR="002006E6" w:rsidRDefault="002006E6" w:rsidP="002006E6">
      <w:pPr>
        <w:spacing w:after="0" w:line="240" w:lineRule="auto"/>
      </w:pPr>
      <w:r>
        <w:t>power.t.ev &lt;- power.t</w:t>
      </w:r>
    </w:p>
    <w:p w:rsidR="002006E6" w:rsidRDefault="002006E6" w:rsidP="002006E6">
      <w:pPr>
        <w:spacing w:after="0" w:line="240" w:lineRule="auto"/>
      </w:pPr>
      <w:r>
        <w:t>power.wilcox &lt;- power.t</w:t>
      </w:r>
    </w:p>
    <w:p w:rsidR="002006E6" w:rsidRDefault="002006E6" w:rsidP="002006E6">
      <w:pPr>
        <w:spacing w:after="0" w:line="240" w:lineRule="auto"/>
      </w:pPr>
      <w:r>
        <w:t>for(i in 1:length(ds_to_test)){</w:t>
      </w:r>
    </w:p>
    <w:p w:rsidR="002006E6" w:rsidRDefault="002006E6" w:rsidP="002006E6">
      <w:pPr>
        <w:spacing w:after="0" w:line="240" w:lineRule="auto"/>
      </w:pPr>
      <w:r>
        <w:t xml:space="preserve">  p.t &lt;- numeric(n.sims)</w:t>
      </w:r>
    </w:p>
    <w:p w:rsidR="002006E6" w:rsidRDefault="002006E6" w:rsidP="002006E6">
      <w:pPr>
        <w:spacing w:after="0" w:line="240" w:lineRule="auto"/>
      </w:pPr>
      <w:r>
        <w:t xml:space="preserve">  p.t.ev &lt;- p.t</w:t>
      </w:r>
    </w:p>
    <w:p w:rsidR="002006E6" w:rsidRDefault="002006E6" w:rsidP="002006E6">
      <w:pPr>
        <w:spacing w:after="0" w:line="240" w:lineRule="auto"/>
      </w:pPr>
      <w:r>
        <w:t xml:space="preserve">  p.wilcox &lt;- p.t</w:t>
      </w:r>
    </w:p>
    <w:p w:rsidR="002006E6" w:rsidRDefault="002006E6" w:rsidP="002006E6">
      <w:pPr>
        <w:spacing w:after="0" w:line="240" w:lineRule="auto"/>
      </w:pPr>
      <w:r>
        <w:t xml:space="preserve">  for(j in 1:n.sims){</w:t>
      </w:r>
    </w:p>
    <w:p w:rsidR="002006E6" w:rsidRDefault="002006E6" w:rsidP="002006E6">
      <w:pPr>
        <w:spacing w:after="0" w:line="240" w:lineRule="auto"/>
      </w:pPr>
      <w:r>
        <w:t xml:space="preserve">    study &lt;- gen.study(n, ds_to_test[i])</w:t>
      </w:r>
    </w:p>
    <w:p w:rsidR="002006E6" w:rsidRDefault="002006E6" w:rsidP="002006E6">
      <w:pPr>
        <w:spacing w:after="0" w:line="240" w:lineRule="auto"/>
      </w:pPr>
      <w:r>
        <w:t xml:space="preserve">    tt &lt;- t.test(study[,1], study[,2])</w:t>
      </w:r>
    </w:p>
    <w:p w:rsidR="002006E6" w:rsidRDefault="002006E6" w:rsidP="002006E6">
      <w:pPr>
        <w:spacing w:after="0" w:line="240" w:lineRule="auto"/>
      </w:pPr>
      <w:r>
        <w:t xml:space="preserve">    tt.ev &lt;- t.test(study[,1], study[,2], var.equal = TRUE)</w:t>
      </w:r>
    </w:p>
    <w:p w:rsidR="002006E6" w:rsidRDefault="002006E6" w:rsidP="002006E6">
      <w:pPr>
        <w:spacing w:after="0" w:line="240" w:lineRule="auto"/>
      </w:pPr>
      <w:r>
        <w:t xml:space="preserve">    p.t[j] &lt;- tt$p.value</w:t>
      </w:r>
    </w:p>
    <w:p w:rsidR="002006E6" w:rsidRDefault="002006E6" w:rsidP="002006E6">
      <w:pPr>
        <w:spacing w:after="0" w:line="240" w:lineRule="auto"/>
      </w:pPr>
      <w:r>
        <w:t xml:space="preserve">    p.t.ev[j] &lt;- tt.ev$p.value</w:t>
      </w:r>
    </w:p>
    <w:p w:rsidR="002006E6" w:rsidRDefault="002006E6" w:rsidP="002006E6">
      <w:pPr>
        <w:spacing w:after="0" w:line="240" w:lineRule="auto"/>
      </w:pPr>
      <w:r>
        <w:t xml:space="preserve">    p.wilcox[j] &lt;- wilcox.test(study[,1], study[,2])$p.value</w:t>
      </w:r>
    </w:p>
    <w:p w:rsidR="002006E6" w:rsidRDefault="002006E6" w:rsidP="002006E6">
      <w:pPr>
        <w:spacing w:after="0" w:line="240" w:lineRule="auto"/>
      </w:pPr>
      <w:r>
        <w:t xml:space="preserve">  }</w:t>
      </w:r>
    </w:p>
    <w:p w:rsidR="002006E6" w:rsidRDefault="002006E6" w:rsidP="002006E6">
      <w:pPr>
        <w:spacing w:after="0" w:line="240" w:lineRule="auto"/>
      </w:pPr>
      <w:r>
        <w:t xml:space="preserve">  power.t[i] &lt;- mean(p.t &lt; alpha)</w:t>
      </w:r>
    </w:p>
    <w:p w:rsidR="002006E6" w:rsidRDefault="002006E6" w:rsidP="002006E6">
      <w:pPr>
        <w:spacing w:after="0" w:line="240" w:lineRule="auto"/>
      </w:pPr>
      <w:r>
        <w:t xml:space="preserve">  power.t.ev[i] &lt;- mean(p.t.ev &lt; alpha)</w:t>
      </w:r>
    </w:p>
    <w:p w:rsidR="002006E6" w:rsidRDefault="002006E6" w:rsidP="002006E6">
      <w:pPr>
        <w:spacing w:after="0" w:line="240" w:lineRule="auto"/>
      </w:pPr>
      <w:r>
        <w:t xml:space="preserve">  power.wilcox[i] &lt;- mean(p.wilcox &lt; alpha)</w:t>
      </w:r>
    </w:p>
    <w:p w:rsidR="002006E6" w:rsidRDefault="002006E6" w:rsidP="002006E6">
      <w:pPr>
        <w:spacing w:after="0" w:line="240" w:lineRule="auto"/>
      </w:pPr>
      <w:r>
        <w:t>}</w:t>
      </w:r>
    </w:p>
    <w:p w:rsidR="002006E6" w:rsidRDefault="002006E6" w:rsidP="002006E6">
      <w:pPr>
        <w:spacing w:after="0" w:line="240" w:lineRule="auto"/>
      </w:pPr>
    </w:p>
    <w:p w:rsidR="002006E6" w:rsidRDefault="002006E6" w:rsidP="002006E6">
      <w:pPr>
        <w:spacing w:after="0" w:line="240" w:lineRule="auto"/>
      </w:pPr>
      <w:r>
        <w:t xml:space="preserve">plot(ds_to_test, power.t, ylim = c(0,1), type = "n", ylab = "Power", xlab = "effect size (d)", </w:t>
      </w:r>
    </w:p>
    <w:p w:rsidR="002006E6" w:rsidRDefault="002006E6" w:rsidP="002006E6">
      <w:pPr>
        <w:spacing w:after="0" w:line="240" w:lineRule="auto"/>
      </w:pPr>
      <w:r>
        <w:t xml:space="preserve">     main = paste("Power of t-test vs. Wilcoxon (n = ", as.character(n),", alpha = ", as.character(alpha),")",sep = ""))</w:t>
      </w:r>
    </w:p>
    <w:p w:rsidR="002006E6" w:rsidRDefault="002006E6" w:rsidP="002006E6">
      <w:pPr>
        <w:spacing w:after="0" w:line="240" w:lineRule="auto"/>
      </w:pPr>
      <w:r>
        <w:t>lines(ds_to_test, power.t, lty = 1)</w:t>
      </w:r>
    </w:p>
    <w:p w:rsidR="002006E6" w:rsidRDefault="002006E6" w:rsidP="002006E6">
      <w:pPr>
        <w:spacing w:after="0" w:line="240" w:lineRule="auto"/>
      </w:pPr>
      <w:r>
        <w:t>#lines(ds_to_test, power.t.ev, lty = 2)</w:t>
      </w:r>
    </w:p>
    <w:p w:rsidR="002006E6" w:rsidRDefault="002006E6" w:rsidP="002006E6">
      <w:pPr>
        <w:spacing w:after="0" w:line="240" w:lineRule="auto"/>
      </w:pPr>
      <w:r>
        <w:t>lines(ds_to_test, power.wilcox, lty = 3)</w:t>
      </w:r>
    </w:p>
    <w:p w:rsidR="002006E6" w:rsidRDefault="002006E6" w:rsidP="002006E6">
      <w:pPr>
        <w:spacing w:after="0" w:line="240" w:lineRule="auto"/>
      </w:pPr>
      <w:r>
        <w:t>legend("bottomright", lty = c(1, 2, 3), legend = c("Welch's t-test","t-test (equal variances)","Wilcoxon test"))</w:t>
      </w:r>
    </w:p>
    <w:p w:rsidR="00DA66F3" w:rsidRDefault="00DA66F3" w:rsidP="002006E6">
      <w:pPr>
        <w:spacing w:after="0" w:line="240" w:lineRule="auto"/>
      </w:pPr>
    </w:p>
    <w:sectPr w:rsidR="00DA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E6"/>
    <w:rsid w:val="00001DED"/>
    <w:rsid w:val="000022B8"/>
    <w:rsid w:val="00004964"/>
    <w:rsid w:val="0000552D"/>
    <w:rsid w:val="00005F4E"/>
    <w:rsid w:val="00007120"/>
    <w:rsid w:val="000072EB"/>
    <w:rsid w:val="00013AEA"/>
    <w:rsid w:val="00015293"/>
    <w:rsid w:val="00015F54"/>
    <w:rsid w:val="0002002E"/>
    <w:rsid w:val="00020A66"/>
    <w:rsid w:val="00021311"/>
    <w:rsid w:val="000217CE"/>
    <w:rsid w:val="0002423F"/>
    <w:rsid w:val="00025E72"/>
    <w:rsid w:val="00026314"/>
    <w:rsid w:val="000264FF"/>
    <w:rsid w:val="0002771C"/>
    <w:rsid w:val="0002790D"/>
    <w:rsid w:val="00030E53"/>
    <w:rsid w:val="00031165"/>
    <w:rsid w:val="000337BC"/>
    <w:rsid w:val="00033B66"/>
    <w:rsid w:val="00033E2E"/>
    <w:rsid w:val="00034488"/>
    <w:rsid w:val="000348BB"/>
    <w:rsid w:val="000361DB"/>
    <w:rsid w:val="00037DF0"/>
    <w:rsid w:val="00040632"/>
    <w:rsid w:val="00040C62"/>
    <w:rsid w:val="000453DA"/>
    <w:rsid w:val="000468AC"/>
    <w:rsid w:val="000521DD"/>
    <w:rsid w:val="0005274D"/>
    <w:rsid w:val="000543AB"/>
    <w:rsid w:val="00054A7F"/>
    <w:rsid w:val="00054DD6"/>
    <w:rsid w:val="00056458"/>
    <w:rsid w:val="0005669D"/>
    <w:rsid w:val="00056721"/>
    <w:rsid w:val="000601B6"/>
    <w:rsid w:val="00060409"/>
    <w:rsid w:val="00060553"/>
    <w:rsid w:val="000606EE"/>
    <w:rsid w:val="00060D08"/>
    <w:rsid w:val="000614E1"/>
    <w:rsid w:val="000615F7"/>
    <w:rsid w:val="0006170B"/>
    <w:rsid w:val="00061972"/>
    <w:rsid w:val="00062BF0"/>
    <w:rsid w:val="00063431"/>
    <w:rsid w:val="00063C5E"/>
    <w:rsid w:val="00065895"/>
    <w:rsid w:val="00065A68"/>
    <w:rsid w:val="00065FBE"/>
    <w:rsid w:val="0006685D"/>
    <w:rsid w:val="000706E6"/>
    <w:rsid w:val="000719B7"/>
    <w:rsid w:val="0007227E"/>
    <w:rsid w:val="00072D11"/>
    <w:rsid w:val="000733A0"/>
    <w:rsid w:val="000734AC"/>
    <w:rsid w:val="00073835"/>
    <w:rsid w:val="0007717C"/>
    <w:rsid w:val="00077CE9"/>
    <w:rsid w:val="00081970"/>
    <w:rsid w:val="000824FB"/>
    <w:rsid w:val="00083BCB"/>
    <w:rsid w:val="00085CAF"/>
    <w:rsid w:val="000909C0"/>
    <w:rsid w:val="00090AA8"/>
    <w:rsid w:val="00093D77"/>
    <w:rsid w:val="00094751"/>
    <w:rsid w:val="0009571F"/>
    <w:rsid w:val="00097BC6"/>
    <w:rsid w:val="000A0098"/>
    <w:rsid w:val="000A16DA"/>
    <w:rsid w:val="000A17C5"/>
    <w:rsid w:val="000A6376"/>
    <w:rsid w:val="000B0465"/>
    <w:rsid w:val="000B17FE"/>
    <w:rsid w:val="000B1976"/>
    <w:rsid w:val="000B26E8"/>
    <w:rsid w:val="000B4067"/>
    <w:rsid w:val="000B4A76"/>
    <w:rsid w:val="000B5E68"/>
    <w:rsid w:val="000B7989"/>
    <w:rsid w:val="000C02B2"/>
    <w:rsid w:val="000C1349"/>
    <w:rsid w:val="000C2EF5"/>
    <w:rsid w:val="000C4344"/>
    <w:rsid w:val="000C6A6E"/>
    <w:rsid w:val="000C6DC1"/>
    <w:rsid w:val="000C6E3A"/>
    <w:rsid w:val="000C79FF"/>
    <w:rsid w:val="000C7F6C"/>
    <w:rsid w:val="000D17C0"/>
    <w:rsid w:val="000D23F2"/>
    <w:rsid w:val="000D2793"/>
    <w:rsid w:val="000D35B3"/>
    <w:rsid w:val="000D4389"/>
    <w:rsid w:val="000D4B80"/>
    <w:rsid w:val="000D4EC7"/>
    <w:rsid w:val="000D506B"/>
    <w:rsid w:val="000D5525"/>
    <w:rsid w:val="000D5548"/>
    <w:rsid w:val="000D5D24"/>
    <w:rsid w:val="000D6497"/>
    <w:rsid w:val="000D7DD7"/>
    <w:rsid w:val="000E0749"/>
    <w:rsid w:val="000E0933"/>
    <w:rsid w:val="000E0DD2"/>
    <w:rsid w:val="000E4840"/>
    <w:rsid w:val="000E61A2"/>
    <w:rsid w:val="000E6F7D"/>
    <w:rsid w:val="000F0727"/>
    <w:rsid w:val="000F0880"/>
    <w:rsid w:val="000F1C9B"/>
    <w:rsid w:val="000F1DD5"/>
    <w:rsid w:val="000F1ED7"/>
    <w:rsid w:val="000F2701"/>
    <w:rsid w:val="000F2A7A"/>
    <w:rsid w:val="000F2FC2"/>
    <w:rsid w:val="000F3686"/>
    <w:rsid w:val="000F5017"/>
    <w:rsid w:val="000F5EB8"/>
    <w:rsid w:val="00100464"/>
    <w:rsid w:val="0010095A"/>
    <w:rsid w:val="00101766"/>
    <w:rsid w:val="001037B1"/>
    <w:rsid w:val="00104ACC"/>
    <w:rsid w:val="00106AA1"/>
    <w:rsid w:val="001077D7"/>
    <w:rsid w:val="0010780A"/>
    <w:rsid w:val="00107B15"/>
    <w:rsid w:val="00110ED8"/>
    <w:rsid w:val="00111316"/>
    <w:rsid w:val="00111B73"/>
    <w:rsid w:val="00112404"/>
    <w:rsid w:val="00113E52"/>
    <w:rsid w:val="001140F8"/>
    <w:rsid w:val="00114FA7"/>
    <w:rsid w:val="00116358"/>
    <w:rsid w:val="00116F06"/>
    <w:rsid w:val="001178FB"/>
    <w:rsid w:val="0012041A"/>
    <w:rsid w:val="00120BE1"/>
    <w:rsid w:val="0012229D"/>
    <w:rsid w:val="00122343"/>
    <w:rsid w:val="00122579"/>
    <w:rsid w:val="0012441C"/>
    <w:rsid w:val="00124DD6"/>
    <w:rsid w:val="00125063"/>
    <w:rsid w:val="001250B9"/>
    <w:rsid w:val="00125127"/>
    <w:rsid w:val="00125A2B"/>
    <w:rsid w:val="00125D2E"/>
    <w:rsid w:val="00126A04"/>
    <w:rsid w:val="00130634"/>
    <w:rsid w:val="0013144F"/>
    <w:rsid w:val="00131C2A"/>
    <w:rsid w:val="0013442A"/>
    <w:rsid w:val="00136EDD"/>
    <w:rsid w:val="001374C6"/>
    <w:rsid w:val="001377DD"/>
    <w:rsid w:val="00137E72"/>
    <w:rsid w:val="00141199"/>
    <w:rsid w:val="001412A7"/>
    <w:rsid w:val="001416ED"/>
    <w:rsid w:val="001442C2"/>
    <w:rsid w:val="001449BD"/>
    <w:rsid w:val="00145EF9"/>
    <w:rsid w:val="00145F48"/>
    <w:rsid w:val="0014670C"/>
    <w:rsid w:val="00147DF0"/>
    <w:rsid w:val="001506DF"/>
    <w:rsid w:val="00150ED1"/>
    <w:rsid w:val="00151085"/>
    <w:rsid w:val="00152DFA"/>
    <w:rsid w:val="001532A7"/>
    <w:rsid w:val="00154F44"/>
    <w:rsid w:val="00157C2D"/>
    <w:rsid w:val="001604AE"/>
    <w:rsid w:val="0016220B"/>
    <w:rsid w:val="00162AB3"/>
    <w:rsid w:val="001639D0"/>
    <w:rsid w:val="00165E67"/>
    <w:rsid w:val="0016605A"/>
    <w:rsid w:val="001661E5"/>
    <w:rsid w:val="001673BD"/>
    <w:rsid w:val="00170D78"/>
    <w:rsid w:val="001713BA"/>
    <w:rsid w:val="00171D39"/>
    <w:rsid w:val="00173A0A"/>
    <w:rsid w:val="001764BD"/>
    <w:rsid w:val="00177C0F"/>
    <w:rsid w:val="00180220"/>
    <w:rsid w:val="00181161"/>
    <w:rsid w:val="00182B99"/>
    <w:rsid w:val="00183561"/>
    <w:rsid w:val="0018375E"/>
    <w:rsid w:val="001845A9"/>
    <w:rsid w:val="001857BA"/>
    <w:rsid w:val="0018618E"/>
    <w:rsid w:val="00187887"/>
    <w:rsid w:val="00191859"/>
    <w:rsid w:val="00192806"/>
    <w:rsid w:val="0019485D"/>
    <w:rsid w:val="00194AF9"/>
    <w:rsid w:val="00194D2E"/>
    <w:rsid w:val="00197267"/>
    <w:rsid w:val="00197CDC"/>
    <w:rsid w:val="00197F87"/>
    <w:rsid w:val="001A0A88"/>
    <w:rsid w:val="001A1249"/>
    <w:rsid w:val="001A3107"/>
    <w:rsid w:val="001A4708"/>
    <w:rsid w:val="001A53EB"/>
    <w:rsid w:val="001A5DC0"/>
    <w:rsid w:val="001A7F12"/>
    <w:rsid w:val="001B0503"/>
    <w:rsid w:val="001B27E4"/>
    <w:rsid w:val="001B4494"/>
    <w:rsid w:val="001B4C3B"/>
    <w:rsid w:val="001B4F2E"/>
    <w:rsid w:val="001B4FA9"/>
    <w:rsid w:val="001B576F"/>
    <w:rsid w:val="001B595E"/>
    <w:rsid w:val="001B663D"/>
    <w:rsid w:val="001B67F5"/>
    <w:rsid w:val="001B7EA4"/>
    <w:rsid w:val="001C0474"/>
    <w:rsid w:val="001C09B9"/>
    <w:rsid w:val="001C10E4"/>
    <w:rsid w:val="001C2251"/>
    <w:rsid w:val="001C24E8"/>
    <w:rsid w:val="001C29C8"/>
    <w:rsid w:val="001C390E"/>
    <w:rsid w:val="001C44C4"/>
    <w:rsid w:val="001D0BCC"/>
    <w:rsid w:val="001D0C47"/>
    <w:rsid w:val="001D128E"/>
    <w:rsid w:val="001D26AC"/>
    <w:rsid w:val="001D27C9"/>
    <w:rsid w:val="001D40DA"/>
    <w:rsid w:val="001D5C16"/>
    <w:rsid w:val="001D6B07"/>
    <w:rsid w:val="001D6FFF"/>
    <w:rsid w:val="001D7532"/>
    <w:rsid w:val="001E0097"/>
    <w:rsid w:val="001E184B"/>
    <w:rsid w:val="001E4193"/>
    <w:rsid w:val="001E4A07"/>
    <w:rsid w:val="001E51F3"/>
    <w:rsid w:val="001E7665"/>
    <w:rsid w:val="001F0B2E"/>
    <w:rsid w:val="001F0D38"/>
    <w:rsid w:val="001F0E31"/>
    <w:rsid w:val="001F28B2"/>
    <w:rsid w:val="001F3A40"/>
    <w:rsid w:val="001F442A"/>
    <w:rsid w:val="001F5930"/>
    <w:rsid w:val="001F5EF2"/>
    <w:rsid w:val="001F63A3"/>
    <w:rsid w:val="001F657E"/>
    <w:rsid w:val="001F6C56"/>
    <w:rsid w:val="001F7FF7"/>
    <w:rsid w:val="00200088"/>
    <w:rsid w:val="002006E6"/>
    <w:rsid w:val="002019FC"/>
    <w:rsid w:val="002039D8"/>
    <w:rsid w:val="00204388"/>
    <w:rsid w:val="00204663"/>
    <w:rsid w:val="002048A8"/>
    <w:rsid w:val="0021028F"/>
    <w:rsid w:val="00210357"/>
    <w:rsid w:val="00210775"/>
    <w:rsid w:val="002107C0"/>
    <w:rsid w:val="0021120A"/>
    <w:rsid w:val="00211AB5"/>
    <w:rsid w:val="00214061"/>
    <w:rsid w:val="00214286"/>
    <w:rsid w:val="00214B61"/>
    <w:rsid w:val="00215EF3"/>
    <w:rsid w:val="0021609B"/>
    <w:rsid w:val="002160A8"/>
    <w:rsid w:val="00221626"/>
    <w:rsid w:val="00221734"/>
    <w:rsid w:val="002236D1"/>
    <w:rsid w:val="00223BF4"/>
    <w:rsid w:val="002265E9"/>
    <w:rsid w:val="0022776C"/>
    <w:rsid w:val="00232B15"/>
    <w:rsid w:val="00233C81"/>
    <w:rsid w:val="00235100"/>
    <w:rsid w:val="002353E0"/>
    <w:rsid w:val="00237079"/>
    <w:rsid w:val="002406C1"/>
    <w:rsid w:val="002412AB"/>
    <w:rsid w:val="002415F0"/>
    <w:rsid w:val="00241680"/>
    <w:rsid w:val="002418B3"/>
    <w:rsid w:val="002427BD"/>
    <w:rsid w:val="00243038"/>
    <w:rsid w:val="00243212"/>
    <w:rsid w:val="0024381B"/>
    <w:rsid w:val="00245AC6"/>
    <w:rsid w:val="00246552"/>
    <w:rsid w:val="002472BD"/>
    <w:rsid w:val="002473B1"/>
    <w:rsid w:val="00250286"/>
    <w:rsid w:val="00250392"/>
    <w:rsid w:val="002517EE"/>
    <w:rsid w:val="00253EBD"/>
    <w:rsid w:val="00254CA1"/>
    <w:rsid w:val="00255723"/>
    <w:rsid w:val="00255BE8"/>
    <w:rsid w:val="00256A6D"/>
    <w:rsid w:val="00256E68"/>
    <w:rsid w:val="00260965"/>
    <w:rsid w:val="00260A38"/>
    <w:rsid w:val="00260A7F"/>
    <w:rsid w:val="00260F33"/>
    <w:rsid w:val="00260F4D"/>
    <w:rsid w:val="00262731"/>
    <w:rsid w:val="002627BD"/>
    <w:rsid w:val="002629E7"/>
    <w:rsid w:val="00263289"/>
    <w:rsid w:val="002644A9"/>
    <w:rsid w:val="00264603"/>
    <w:rsid w:val="00264CF2"/>
    <w:rsid w:val="00265220"/>
    <w:rsid w:val="0026739F"/>
    <w:rsid w:val="00267EEA"/>
    <w:rsid w:val="00271331"/>
    <w:rsid w:val="0027212D"/>
    <w:rsid w:val="00272846"/>
    <w:rsid w:val="00272E0B"/>
    <w:rsid w:val="002735A8"/>
    <w:rsid w:val="0027426C"/>
    <w:rsid w:val="00274B42"/>
    <w:rsid w:val="00275973"/>
    <w:rsid w:val="00275CB3"/>
    <w:rsid w:val="00276AE3"/>
    <w:rsid w:val="00277245"/>
    <w:rsid w:val="00277AC4"/>
    <w:rsid w:val="00277B08"/>
    <w:rsid w:val="0028101A"/>
    <w:rsid w:val="00281878"/>
    <w:rsid w:val="00283B5B"/>
    <w:rsid w:val="00284046"/>
    <w:rsid w:val="00284F2D"/>
    <w:rsid w:val="002850D5"/>
    <w:rsid w:val="00285B80"/>
    <w:rsid w:val="00285D8F"/>
    <w:rsid w:val="00286618"/>
    <w:rsid w:val="00286B92"/>
    <w:rsid w:val="0028724E"/>
    <w:rsid w:val="002902C7"/>
    <w:rsid w:val="00290463"/>
    <w:rsid w:val="002926BF"/>
    <w:rsid w:val="002947C0"/>
    <w:rsid w:val="00295122"/>
    <w:rsid w:val="00295957"/>
    <w:rsid w:val="00296767"/>
    <w:rsid w:val="002A10A5"/>
    <w:rsid w:val="002A15F5"/>
    <w:rsid w:val="002A354C"/>
    <w:rsid w:val="002A4A78"/>
    <w:rsid w:val="002A5CB2"/>
    <w:rsid w:val="002A7388"/>
    <w:rsid w:val="002B089B"/>
    <w:rsid w:val="002B1204"/>
    <w:rsid w:val="002B1ADB"/>
    <w:rsid w:val="002B2E5A"/>
    <w:rsid w:val="002B33AB"/>
    <w:rsid w:val="002B36FC"/>
    <w:rsid w:val="002B3A4F"/>
    <w:rsid w:val="002B62F7"/>
    <w:rsid w:val="002B6A0C"/>
    <w:rsid w:val="002B6C9E"/>
    <w:rsid w:val="002B705D"/>
    <w:rsid w:val="002B71AD"/>
    <w:rsid w:val="002B7753"/>
    <w:rsid w:val="002C172B"/>
    <w:rsid w:val="002C2179"/>
    <w:rsid w:val="002C3DB4"/>
    <w:rsid w:val="002C406E"/>
    <w:rsid w:val="002C42BC"/>
    <w:rsid w:val="002C44DF"/>
    <w:rsid w:val="002C51C2"/>
    <w:rsid w:val="002C5D91"/>
    <w:rsid w:val="002C7F8F"/>
    <w:rsid w:val="002D03CF"/>
    <w:rsid w:val="002D2328"/>
    <w:rsid w:val="002D2DA4"/>
    <w:rsid w:val="002D3F1C"/>
    <w:rsid w:val="002D45D5"/>
    <w:rsid w:val="002D5748"/>
    <w:rsid w:val="002D6D32"/>
    <w:rsid w:val="002D7C92"/>
    <w:rsid w:val="002E088A"/>
    <w:rsid w:val="002E0DC8"/>
    <w:rsid w:val="002E1CE8"/>
    <w:rsid w:val="002E32D3"/>
    <w:rsid w:val="002E3CE1"/>
    <w:rsid w:val="002E40E1"/>
    <w:rsid w:val="002E4435"/>
    <w:rsid w:val="002E44F6"/>
    <w:rsid w:val="002E6D95"/>
    <w:rsid w:val="002F0FD1"/>
    <w:rsid w:val="002F2572"/>
    <w:rsid w:val="002F558A"/>
    <w:rsid w:val="002F5757"/>
    <w:rsid w:val="002F5806"/>
    <w:rsid w:val="002F65E4"/>
    <w:rsid w:val="002F68EF"/>
    <w:rsid w:val="002F7ED5"/>
    <w:rsid w:val="00301F9D"/>
    <w:rsid w:val="003028F5"/>
    <w:rsid w:val="00302EDC"/>
    <w:rsid w:val="00305D9D"/>
    <w:rsid w:val="00306351"/>
    <w:rsid w:val="00306C6C"/>
    <w:rsid w:val="00311494"/>
    <w:rsid w:val="00311B04"/>
    <w:rsid w:val="00312025"/>
    <w:rsid w:val="00312160"/>
    <w:rsid w:val="0031342B"/>
    <w:rsid w:val="00313728"/>
    <w:rsid w:val="00313B8D"/>
    <w:rsid w:val="00313D1E"/>
    <w:rsid w:val="003169FB"/>
    <w:rsid w:val="00316BC1"/>
    <w:rsid w:val="00321A54"/>
    <w:rsid w:val="00321C37"/>
    <w:rsid w:val="0032269A"/>
    <w:rsid w:val="00323E82"/>
    <w:rsid w:val="0033088F"/>
    <w:rsid w:val="0033257F"/>
    <w:rsid w:val="003325DB"/>
    <w:rsid w:val="00332B74"/>
    <w:rsid w:val="00333692"/>
    <w:rsid w:val="003337C1"/>
    <w:rsid w:val="003340CF"/>
    <w:rsid w:val="00335303"/>
    <w:rsid w:val="0033530D"/>
    <w:rsid w:val="00337069"/>
    <w:rsid w:val="00340F28"/>
    <w:rsid w:val="00341EC3"/>
    <w:rsid w:val="00342AA5"/>
    <w:rsid w:val="003433DF"/>
    <w:rsid w:val="0034412D"/>
    <w:rsid w:val="00344568"/>
    <w:rsid w:val="00345593"/>
    <w:rsid w:val="00345B60"/>
    <w:rsid w:val="003460E5"/>
    <w:rsid w:val="00346155"/>
    <w:rsid w:val="00346474"/>
    <w:rsid w:val="00347174"/>
    <w:rsid w:val="00347AF4"/>
    <w:rsid w:val="00347CF1"/>
    <w:rsid w:val="00350960"/>
    <w:rsid w:val="00350B87"/>
    <w:rsid w:val="003511AB"/>
    <w:rsid w:val="00351B5A"/>
    <w:rsid w:val="0035288F"/>
    <w:rsid w:val="003533CF"/>
    <w:rsid w:val="00354719"/>
    <w:rsid w:val="003564EB"/>
    <w:rsid w:val="00356E56"/>
    <w:rsid w:val="00357E9A"/>
    <w:rsid w:val="00357F18"/>
    <w:rsid w:val="00361F7D"/>
    <w:rsid w:val="003626D7"/>
    <w:rsid w:val="0036443A"/>
    <w:rsid w:val="0036530B"/>
    <w:rsid w:val="00365C78"/>
    <w:rsid w:val="003662B9"/>
    <w:rsid w:val="00367849"/>
    <w:rsid w:val="00372BF8"/>
    <w:rsid w:val="00373257"/>
    <w:rsid w:val="00374EE2"/>
    <w:rsid w:val="00377F50"/>
    <w:rsid w:val="003812CB"/>
    <w:rsid w:val="0038169D"/>
    <w:rsid w:val="003828BA"/>
    <w:rsid w:val="003832C1"/>
    <w:rsid w:val="00384080"/>
    <w:rsid w:val="003916D9"/>
    <w:rsid w:val="0039337D"/>
    <w:rsid w:val="0039352B"/>
    <w:rsid w:val="00394A49"/>
    <w:rsid w:val="00395EE7"/>
    <w:rsid w:val="003964A9"/>
    <w:rsid w:val="00396A9C"/>
    <w:rsid w:val="003A24D5"/>
    <w:rsid w:val="003A26C2"/>
    <w:rsid w:val="003A3E8A"/>
    <w:rsid w:val="003A5A37"/>
    <w:rsid w:val="003A7724"/>
    <w:rsid w:val="003B0AAE"/>
    <w:rsid w:val="003B1089"/>
    <w:rsid w:val="003B15C2"/>
    <w:rsid w:val="003B4674"/>
    <w:rsid w:val="003B4914"/>
    <w:rsid w:val="003B4ECE"/>
    <w:rsid w:val="003B7C1E"/>
    <w:rsid w:val="003C044A"/>
    <w:rsid w:val="003C07C1"/>
    <w:rsid w:val="003C2457"/>
    <w:rsid w:val="003C28D4"/>
    <w:rsid w:val="003C41AD"/>
    <w:rsid w:val="003C653B"/>
    <w:rsid w:val="003C7011"/>
    <w:rsid w:val="003D0267"/>
    <w:rsid w:val="003D1026"/>
    <w:rsid w:val="003D179B"/>
    <w:rsid w:val="003D23F6"/>
    <w:rsid w:val="003D34B8"/>
    <w:rsid w:val="003D36CC"/>
    <w:rsid w:val="003D3F98"/>
    <w:rsid w:val="003D485B"/>
    <w:rsid w:val="003D5124"/>
    <w:rsid w:val="003D6454"/>
    <w:rsid w:val="003D6EBB"/>
    <w:rsid w:val="003D6F75"/>
    <w:rsid w:val="003D74B7"/>
    <w:rsid w:val="003E0ACC"/>
    <w:rsid w:val="003E288F"/>
    <w:rsid w:val="003E28EB"/>
    <w:rsid w:val="003E56C3"/>
    <w:rsid w:val="003E711E"/>
    <w:rsid w:val="003E74B7"/>
    <w:rsid w:val="003E77E3"/>
    <w:rsid w:val="003E7A2A"/>
    <w:rsid w:val="003F0F0E"/>
    <w:rsid w:val="003F257D"/>
    <w:rsid w:val="003F2E4E"/>
    <w:rsid w:val="003F34C2"/>
    <w:rsid w:val="003F5B45"/>
    <w:rsid w:val="003F5C41"/>
    <w:rsid w:val="003F6EC4"/>
    <w:rsid w:val="003F7A89"/>
    <w:rsid w:val="00402772"/>
    <w:rsid w:val="00403B31"/>
    <w:rsid w:val="004062F5"/>
    <w:rsid w:val="004071B4"/>
    <w:rsid w:val="00407E06"/>
    <w:rsid w:val="00413C60"/>
    <w:rsid w:val="0041435C"/>
    <w:rsid w:val="0041463A"/>
    <w:rsid w:val="004173B6"/>
    <w:rsid w:val="004206C1"/>
    <w:rsid w:val="00420DE8"/>
    <w:rsid w:val="0042180A"/>
    <w:rsid w:val="00425FB4"/>
    <w:rsid w:val="00426250"/>
    <w:rsid w:val="00430569"/>
    <w:rsid w:val="004311A0"/>
    <w:rsid w:val="0043227D"/>
    <w:rsid w:val="004329AD"/>
    <w:rsid w:val="00432A8E"/>
    <w:rsid w:val="004359E8"/>
    <w:rsid w:val="00435DD4"/>
    <w:rsid w:val="00436810"/>
    <w:rsid w:val="004369CE"/>
    <w:rsid w:val="00436CAD"/>
    <w:rsid w:val="00436F81"/>
    <w:rsid w:val="004405AD"/>
    <w:rsid w:val="00441445"/>
    <w:rsid w:val="004420A0"/>
    <w:rsid w:val="00443EB2"/>
    <w:rsid w:val="004440ED"/>
    <w:rsid w:val="0044416F"/>
    <w:rsid w:val="004443C7"/>
    <w:rsid w:val="004462F3"/>
    <w:rsid w:val="004477CC"/>
    <w:rsid w:val="00450447"/>
    <w:rsid w:val="004506DD"/>
    <w:rsid w:val="0045187D"/>
    <w:rsid w:val="00451CC6"/>
    <w:rsid w:val="004522A9"/>
    <w:rsid w:val="00453461"/>
    <w:rsid w:val="00454ABC"/>
    <w:rsid w:val="004557D3"/>
    <w:rsid w:val="00455D76"/>
    <w:rsid w:val="004563E0"/>
    <w:rsid w:val="00460102"/>
    <w:rsid w:val="00463A97"/>
    <w:rsid w:val="00464672"/>
    <w:rsid w:val="004646D6"/>
    <w:rsid w:val="00464A6F"/>
    <w:rsid w:val="00465B26"/>
    <w:rsid w:val="0047006E"/>
    <w:rsid w:val="004715F4"/>
    <w:rsid w:val="00471933"/>
    <w:rsid w:val="00471BE5"/>
    <w:rsid w:val="00471F76"/>
    <w:rsid w:val="004732F6"/>
    <w:rsid w:val="00474654"/>
    <w:rsid w:val="00474EE1"/>
    <w:rsid w:val="0047616B"/>
    <w:rsid w:val="00480EAD"/>
    <w:rsid w:val="00480FB2"/>
    <w:rsid w:val="0048189F"/>
    <w:rsid w:val="00481CBA"/>
    <w:rsid w:val="00482B3C"/>
    <w:rsid w:val="00483692"/>
    <w:rsid w:val="00484E38"/>
    <w:rsid w:val="0048567C"/>
    <w:rsid w:val="00485D71"/>
    <w:rsid w:val="00485E73"/>
    <w:rsid w:val="00486830"/>
    <w:rsid w:val="00486EF6"/>
    <w:rsid w:val="0048768C"/>
    <w:rsid w:val="00487C11"/>
    <w:rsid w:val="00487D81"/>
    <w:rsid w:val="004904BD"/>
    <w:rsid w:val="00490B10"/>
    <w:rsid w:val="004911B4"/>
    <w:rsid w:val="004919E2"/>
    <w:rsid w:val="00492B5B"/>
    <w:rsid w:val="004946CA"/>
    <w:rsid w:val="00494949"/>
    <w:rsid w:val="004949F8"/>
    <w:rsid w:val="00494A24"/>
    <w:rsid w:val="0049595E"/>
    <w:rsid w:val="00496737"/>
    <w:rsid w:val="00497706"/>
    <w:rsid w:val="00497A89"/>
    <w:rsid w:val="00497A9A"/>
    <w:rsid w:val="004A045A"/>
    <w:rsid w:val="004A1721"/>
    <w:rsid w:val="004A1A76"/>
    <w:rsid w:val="004A435B"/>
    <w:rsid w:val="004A4518"/>
    <w:rsid w:val="004A503D"/>
    <w:rsid w:val="004A5150"/>
    <w:rsid w:val="004A5BD5"/>
    <w:rsid w:val="004A64A4"/>
    <w:rsid w:val="004B06B5"/>
    <w:rsid w:val="004B0D9C"/>
    <w:rsid w:val="004B11B5"/>
    <w:rsid w:val="004B1B62"/>
    <w:rsid w:val="004B3817"/>
    <w:rsid w:val="004B3BC8"/>
    <w:rsid w:val="004B437A"/>
    <w:rsid w:val="004B49D6"/>
    <w:rsid w:val="004B5CF2"/>
    <w:rsid w:val="004B7493"/>
    <w:rsid w:val="004C00DA"/>
    <w:rsid w:val="004C0784"/>
    <w:rsid w:val="004C0C4D"/>
    <w:rsid w:val="004C0E3B"/>
    <w:rsid w:val="004C2125"/>
    <w:rsid w:val="004C237F"/>
    <w:rsid w:val="004C4C18"/>
    <w:rsid w:val="004C5D8A"/>
    <w:rsid w:val="004C5F6C"/>
    <w:rsid w:val="004C77C3"/>
    <w:rsid w:val="004C7A2A"/>
    <w:rsid w:val="004C7C95"/>
    <w:rsid w:val="004D1ECB"/>
    <w:rsid w:val="004D2799"/>
    <w:rsid w:val="004D44D5"/>
    <w:rsid w:val="004D531C"/>
    <w:rsid w:val="004D57B0"/>
    <w:rsid w:val="004D5C16"/>
    <w:rsid w:val="004D6CC8"/>
    <w:rsid w:val="004D78EC"/>
    <w:rsid w:val="004D7C83"/>
    <w:rsid w:val="004E0170"/>
    <w:rsid w:val="004E1566"/>
    <w:rsid w:val="004E3500"/>
    <w:rsid w:val="004E3C44"/>
    <w:rsid w:val="004E4325"/>
    <w:rsid w:val="004E472A"/>
    <w:rsid w:val="004E76C6"/>
    <w:rsid w:val="004F000D"/>
    <w:rsid w:val="004F13DC"/>
    <w:rsid w:val="004F1534"/>
    <w:rsid w:val="004F333A"/>
    <w:rsid w:val="004F33DE"/>
    <w:rsid w:val="004F4B0C"/>
    <w:rsid w:val="004F56A4"/>
    <w:rsid w:val="00501856"/>
    <w:rsid w:val="00503533"/>
    <w:rsid w:val="00503620"/>
    <w:rsid w:val="0050374D"/>
    <w:rsid w:val="00503A76"/>
    <w:rsid w:val="00503C96"/>
    <w:rsid w:val="00504B79"/>
    <w:rsid w:val="00504DBC"/>
    <w:rsid w:val="00507125"/>
    <w:rsid w:val="0050799F"/>
    <w:rsid w:val="0051241F"/>
    <w:rsid w:val="005143A7"/>
    <w:rsid w:val="005160E8"/>
    <w:rsid w:val="00516192"/>
    <w:rsid w:val="005163B4"/>
    <w:rsid w:val="0051659D"/>
    <w:rsid w:val="00520389"/>
    <w:rsid w:val="00520807"/>
    <w:rsid w:val="0052123B"/>
    <w:rsid w:val="005214A1"/>
    <w:rsid w:val="005215D3"/>
    <w:rsid w:val="00521B97"/>
    <w:rsid w:val="00521D87"/>
    <w:rsid w:val="00522702"/>
    <w:rsid w:val="0052292D"/>
    <w:rsid w:val="00524476"/>
    <w:rsid w:val="005264B5"/>
    <w:rsid w:val="00530514"/>
    <w:rsid w:val="00531230"/>
    <w:rsid w:val="005330AC"/>
    <w:rsid w:val="0053475B"/>
    <w:rsid w:val="00541CAC"/>
    <w:rsid w:val="00542BA3"/>
    <w:rsid w:val="005442F8"/>
    <w:rsid w:val="00545391"/>
    <w:rsid w:val="00546698"/>
    <w:rsid w:val="005511E1"/>
    <w:rsid w:val="005530F5"/>
    <w:rsid w:val="00554267"/>
    <w:rsid w:val="00554658"/>
    <w:rsid w:val="00554F5D"/>
    <w:rsid w:val="005554EA"/>
    <w:rsid w:val="005579B3"/>
    <w:rsid w:val="00562849"/>
    <w:rsid w:val="00563CCE"/>
    <w:rsid w:val="00565297"/>
    <w:rsid w:val="005656FE"/>
    <w:rsid w:val="00565D8B"/>
    <w:rsid w:val="00567DF9"/>
    <w:rsid w:val="00570475"/>
    <w:rsid w:val="00570F8B"/>
    <w:rsid w:val="005711AF"/>
    <w:rsid w:val="00571F43"/>
    <w:rsid w:val="00572007"/>
    <w:rsid w:val="0057336C"/>
    <w:rsid w:val="00573A8D"/>
    <w:rsid w:val="00575D76"/>
    <w:rsid w:val="0058089A"/>
    <w:rsid w:val="00580C20"/>
    <w:rsid w:val="005814F8"/>
    <w:rsid w:val="005834F3"/>
    <w:rsid w:val="00583B03"/>
    <w:rsid w:val="005856ED"/>
    <w:rsid w:val="0058662C"/>
    <w:rsid w:val="0058711C"/>
    <w:rsid w:val="00587778"/>
    <w:rsid w:val="00587BC5"/>
    <w:rsid w:val="00590484"/>
    <w:rsid w:val="005923A7"/>
    <w:rsid w:val="00592735"/>
    <w:rsid w:val="00592DB2"/>
    <w:rsid w:val="005930CB"/>
    <w:rsid w:val="00593550"/>
    <w:rsid w:val="005950FA"/>
    <w:rsid w:val="005952BE"/>
    <w:rsid w:val="005A0B08"/>
    <w:rsid w:val="005A3ABD"/>
    <w:rsid w:val="005A6A2A"/>
    <w:rsid w:val="005A7050"/>
    <w:rsid w:val="005A760C"/>
    <w:rsid w:val="005B0323"/>
    <w:rsid w:val="005B08B7"/>
    <w:rsid w:val="005B1250"/>
    <w:rsid w:val="005B155E"/>
    <w:rsid w:val="005B6021"/>
    <w:rsid w:val="005B7859"/>
    <w:rsid w:val="005C042C"/>
    <w:rsid w:val="005C07F1"/>
    <w:rsid w:val="005C1B92"/>
    <w:rsid w:val="005C364D"/>
    <w:rsid w:val="005C5419"/>
    <w:rsid w:val="005C61B8"/>
    <w:rsid w:val="005C65E2"/>
    <w:rsid w:val="005C68B5"/>
    <w:rsid w:val="005D1401"/>
    <w:rsid w:val="005D30BA"/>
    <w:rsid w:val="005D48E0"/>
    <w:rsid w:val="005D6291"/>
    <w:rsid w:val="005D6310"/>
    <w:rsid w:val="005D72B4"/>
    <w:rsid w:val="005D73E3"/>
    <w:rsid w:val="005E1F03"/>
    <w:rsid w:val="005E485B"/>
    <w:rsid w:val="005E5802"/>
    <w:rsid w:val="005E58D0"/>
    <w:rsid w:val="005E6A99"/>
    <w:rsid w:val="005E6D00"/>
    <w:rsid w:val="005F0779"/>
    <w:rsid w:val="005F2323"/>
    <w:rsid w:val="005F2696"/>
    <w:rsid w:val="005F26D9"/>
    <w:rsid w:val="005F3B3E"/>
    <w:rsid w:val="005F3D5B"/>
    <w:rsid w:val="005F46A8"/>
    <w:rsid w:val="005F5121"/>
    <w:rsid w:val="005F5E33"/>
    <w:rsid w:val="005F712C"/>
    <w:rsid w:val="00600368"/>
    <w:rsid w:val="006009B6"/>
    <w:rsid w:val="006024CC"/>
    <w:rsid w:val="00603AB1"/>
    <w:rsid w:val="0060505B"/>
    <w:rsid w:val="0060543C"/>
    <w:rsid w:val="0060565C"/>
    <w:rsid w:val="006062F3"/>
    <w:rsid w:val="0060768C"/>
    <w:rsid w:val="0061074A"/>
    <w:rsid w:val="00610C59"/>
    <w:rsid w:val="00613A3B"/>
    <w:rsid w:val="00613B2D"/>
    <w:rsid w:val="006143E6"/>
    <w:rsid w:val="00615AAD"/>
    <w:rsid w:val="00620E78"/>
    <w:rsid w:val="00621859"/>
    <w:rsid w:val="00621BBF"/>
    <w:rsid w:val="00622AF4"/>
    <w:rsid w:val="006244EA"/>
    <w:rsid w:val="00625739"/>
    <w:rsid w:val="006270E5"/>
    <w:rsid w:val="0062730D"/>
    <w:rsid w:val="00627750"/>
    <w:rsid w:val="00630F66"/>
    <w:rsid w:val="00632489"/>
    <w:rsid w:val="0063290A"/>
    <w:rsid w:val="00632EB1"/>
    <w:rsid w:val="006348AB"/>
    <w:rsid w:val="006357FF"/>
    <w:rsid w:val="00637900"/>
    <w:rsid w:val="006404A3"/>
    <w:rsid w:val="00642D2C"/>
    <w:rsid w:val="00643362"/>
    <w:rsid w:val="006440F7"/>
    <w:rsid w:val="00644ADB"/>
    <w:rsid w:val="00646A94"/>
    <w:rsid w:val="006475D6"/>
    <w:rsid w:val="006504BF"/>
    <w:rsid w:val="00651154"/>
    <w:rsid w:val="0065147C"/>
    <w:rsid w:val="00651CEE"/>
    <w:rsid w:val="00652833"/>
    <w:rsid w:val="00653F8F"/>
    <w:rsid w:val="00655313"/>
    <w:rsid w:val="006554DE"/>
    <w:rsid w:val="00656490"/>
    <w:rsid w:val="00656CBF"/>
    <w:rsid w:val="00661CDF"/>
    <w:rsid w:val="006626B1"/>
    <w:rsid w:val="006642A3"/>
    <w:rsid w:val="006650C3"/>
    <w:rsid w:val="006658C0"/>
    <w:rsid w:val="0066694A"/>
    <w:rsid w:val="006677D6"/>
    <w:rsid w:val="00667CBE"/>
    <w:rsid w:val="00667CDB"/>
    <w:rsid w:val="00670E7C"/>
    <w:rsid w:val="00671276"/>
    <w:rsid w:val="0067129E"/>
    <w:rsid w:val="0067143E"/>
    <w:rsid w:val="00674FDC"/>
    <w:rsid w:val="00676D89"/>
    <w:rsid w:val="00680340"/>
    <w:rsid w:val="00681B37"/>
    <w:rsid w:val="00682B47"/>
    <w:rsid w:val="00683803"/>
    <w:rsid w:val="00684996"/>
    <w:rsid w:val="00685FF2"/>
    <w:rsid w:val="006876F4"/>
    <w:rsid w:val="0069094E"/>
    <w:rsid w:val="00691ED0"/>
    <w:rsid w:val="00692F50"/>
    <w:rsid w:val="006947B6"/>
    <w:rsid w:val="00695287"/>
    <w:rsid w:val="00695865"/>
    <w:rsid w:val="0069620D"/>
    <w:rsid w:val="00697084"/>
    <w:rsid w:val="00697767"/>
    <w:rsid w:val="006977D7"/>
    <w:rsid w:val="006A028C"/>
    <w:rsid w:val="006A036B"/>
    <w:rsid w:val="006A2A95"/>
    <w:rsid w:val="006A321C"/>
    <w:rsid w:val="006A3C3C"/>
    <w:rsid w:val="006A46B0"/>
    <w:rsid w:val="006A57D6"/>
    <w:rsid w:val="006A7281"/>
    <w:rsid w:val="006B0AE2"/>
    <w:rsid w:val="006B154D"/>
    <w:rsid w:val="006B2111"/>
    <w:rsid w:val="006B2466"/>
    <w:rsid w:val="006B2C10"/>
    <w:rsid w:val="006B67DE"/>
    <w:rsid w:val="006B7509"/>
    <w:rsid w:val="006B79FE"/>
    <w:rsid w:val="006C0903"/>
    <w:rsid w:val="006C2DCF"/>
    <w:rsid w:val="006C367E"/>
    <w:rsid w:val="006C5390"/>
    <w:rsid w:val="006C6796"/>
    <w:rsid w:val="006D0D63"/>
    <w:rsid w:val="006D162A"/>
    <w:rsid w:val="006D428E"/>
    <w:rsid w:val="006D5A2D"/>
    <w:rsid w:val="006D7F3A"/>
    <w:rsid w:val="006E0D77"/>
    <w:rsid w:val="006E13FA"/>
    <w:rsid w:val="006E1690"/>
    <w:rsid w:val="006E31AB"/>
    <w:rsid w:val="006E448B"/>
    <w:rsid w:val="006E452B"/>
    <w:rsid w:val="006E5170"/>
    <w:rsid w:val="006E5199"/>
    <w:rsid w:val="006E6373"/>
    <w:rsid w:val="006E7D55"/>
    <w:rsid w:val="006F34C2"/>
    <w:rsid w:val="006F3668"/>
    <w:rsid w:val="006F451A"/>
    <w:rsid w:val="006F474B"/>
    <w:rsid w:val="006F5995"/>
    <w:rsid w:val="006F5DAD"/>
    <w:rsid w:val="006F674A"/>
    <w:rsid w:val="006F6B9B"/>
    <w:rsid w:val="006F771B"/>
    <w:rsid w:val="006F777A"/>
    <w:rsid w:val="00702C0F"/>
    <w:rsid w:val="00702D63"/>
    <w:rsid w:val="00702F0A"/>
    <w:rsid w:val="0070364A"/>
    <w:rsid w:val="00704036"/>
    <w:rsid w:val="0070742D"/>
    <w:rsid w:val="00707B61"/>
    <w:rsid w:val="007115C2"/>
    <w:rsid w:val="00713EA5"/>
    <w:rsid w:val="007155D4"/>
    <w:rsid w:val="007177C3"/>
    <w:rsid w:val="00721966"/>
    <w:rsid w:val="00721AC7"/>
    <w:rsid w:val="00722536"/>
    <w:rsid w:val="007242E7"/>
    <w:rsid w:val="00724422"/>
    <w:rsid w:val="00724908"/>
    <w:rsid w:val="007257BD"/>
    <w:rsid w:val="00730279"/>
    <w:rsid w:val="00730E9F"/>
    <w:rsid w:val="00733769"/>
    <w:rsid w:val="007375D0"/>
    <w:rsid w:val="00741964"/>
    <w:rsid w:val="00742168"/>
    <w:rsid w:val="00742E18"/>
    <w:rsid w:val="0074554E"/>
    <w:rsid w:val="007461B7"/>
    <w:rsid w:val="007465DC"/>
    <w:rsid w:val="00750F1F"/>
    <w:rsid w:val="00751AE7"/>
    <w:rsid w:val="0075343E"/>
    <w:rsid w:val="00754909"/>
    <w:rsid w:val="00757708"/>
    <w:rsid w:val="0075795C"/>
    <w:rsid w:val="00760E82"/>
    <w:rsid w:val="007630FC"/>
    <w:rsid w:val="00765493"/>
    <w:rsid w:val="00765560"/>
    <w:rsid w:val="00766874"/>
    <w:rsid w:val="007679D8"/>
    <w:rsid w:val="00770743"/>
    <w:rsid w:val="00770C7D"/>
    <w:rsid w:val="00771358"/>
    <w:rsid w:val="00771C52"/>
    <w:rsid w:val="00771F4C"/>
    <w:rsid w:val="00772550"/>
    <w:rsid w:val="00773307"/>
    <w:rsid w:val="00773E63"/>
    <w:rsid w:val="007777F6"/>
    <w:rsid w:val="00777F31"/>
    <w:rsid w:val="007807FB"/>
    <w:rsid w:val="00782315"/>
    <w:rsid w:val="0078250C"/>
    <w:rsid w:val="00782683"/>
    <w:rsid w:val="00782905"/>
    <w:rsid w:val="00782D66"/>
    <w:rsid w:val="00783576"/>
    <w:rsid w:val="00783662"/>
    <w:rsid w:val="007856B9"/>
    <w:rsid w:val="00785940"/>
    <w:rsid w:val="007868F1"/>
    <w:rsid w:val="00786CD0"/>
    <w:rsid w:val="0078723A"/>
    <w:rsid w:val="00790314"/>
    <w:rsid w:val="0079137D"/>
    <w:rsid w:val="00792165"/>
    <w:rsid w:val="0079223E"/>
    <w:rsid w:val="007954EC"/>
    <w:rsid w:val="00795A66"/>
    <w:rsid w:val="007969DC"/>
    <w:rsid w:val="007974B1"/>
    <w:rsid w:val="00797787"/>
    <w:rsid w:val="007A06FE"/>
    <w:rsid w:val="007A0F73"/>
    <w:rsid w:val="007A17B0"/>
    <w:rsid w:val="007A1B64"/>
    <w:rsid w:val="007A3448"/>
    <w:rsid w:val="007A45E3"/>
    <w:rsid w:val="007A4D7C"/>
    <w:rsid w:val="007A6302"/>
    <w:rsid w:val="007B0F40"/>
    <w:rsid w:val="007B22D2"/>
    <w:rsid w:val="007B24C2"/>
    <w:rsid w:val="007B2B2D"/>
    <w:rsid w:val="007B375A"/>
    <w:rsid w:val="007B7E13"/>
    <w:rsid w:val="007C0D12"/>
    <w:rsid w:val="007C1617"/>
    <w:rsid w:val="007C1FCF"/>
    <w:rsid w:val="007C27C1"/>
    <w:rsid w:val="007C2A4F"/>
    <w:rsid w:val="007C2CEC"/>
    <w:rsid w:val="007C3E06"/>
    <w:rsid w:val="007C471F"/>
    <w:rsid w:val="007C54C3"/>
    <w:rsid w:val="007C6AED"/>
    <w:rsid w:val="007C79F1"/>
    <w:rsid w:val="007C7A49"/>
    <w:rsid w:val="007D0D10"/>
    <w:rsid w:val="007D1810"/>
    <w:rsid w:val="007D18BE"/>
    <w:rsid w:val="007D1E05"/>
    <w:rsid w:val="007D26F8"/>
    <w:rsid w:val="007D275F"/>
    <w:rsid w:val="007D306C"/>
    <w:rsid w:val="007D318F"/>
    <w:rsid w:val="007D3671"/>
    <w:rsid w:val="007D57C8"/>
    <w:rsid w:val="007D59D5"/>
    <w:rsid w:val="007D6063"/>
    <w:rsid w:val="007D6EE3"/>
    <w:rsid w:val="007D6F40"/>
    <w:rsid w:val="007E11D0"/>
    <w:rsid w:val="007E2DD9"/>
    <w:rsid w:val="007E37F7"/>
    <w:rsid w:val="007E39D8"/>
    <w:rsid w:val="007E5D4B"/>
    <w:rsid w:val="007E6706"/>
    <w:rsid w:val="007E7685"/>
    <w:rsid w:val="007E79F5"/>
    <w:rsid w:val="007F06D2"/>
    <w:rsid w:val="007F0C49"/>
    <w:rsid w:val="007F20B0"/>
    <w:rsid w:val="007F41ED"/>
    <w:rsid w:val="007F5E06"/>
    <w:rsid w:val="007F77DB"/>
    <w:rsid w:val="007F7C5B"/>
    <w:rsid w:val="00802EE7"/>
    <w:rsid w:val="0080678D"/>
    <w:rsid w:val="00806D6E"/>
    <w:rsid w:val="00807763"/>
    <w:rsid w:val="008077D9"/>
    <w:rsid w:val="00807F3A"/>
    <w:rsid w:val="00810D65"/>
    <w:rsid w:val="00810E6B"/>
    <w:rsid w:val="00814256"/>
    <w:rsid w:val="00814E40"/>
    <w:rsid w:val="008153DD"/>
    <w:rsid w:val="00816B4D"/>
    <w:rsid w:val="008170DA"/>
    <w:rsid w:val="0082054E"/>
    <w:rsid w:val="00822AD2"/>
    <w:rsid w:val="00822F02"/>
    <w:rsid w:val="00823040"/>
    <w:rsid w:val="00823F9B"/>
    <w:rsid w:val="00826B1D"/>
    <w:rsid w:val="008273DF"/>
    <w:rsid w:val="008307B4"/>
    <w:rsid w:val="00832941"/>
    <w:rsid w:val="008333A6"/>
    <w:rsid w:val="00833ED6"/>
    <w:rsid w:val="008351A2"/>
    <w:rsid w:val="00835F84"/>
    <w:rsid w:val="008378D1"/>
    <w:rsid w:val="0084124A"/>
    <w:rsid w:val="008428BD"/>
    <w:rsid w:val="00844218"/>
    <w:rsid w:val="00845A7D"/>
    <w:rsid w:val="008462D5"/>
    <w:rsid w:val="008465EC"/>
    <w:rsid w:val="00850A45"/>
    <w:rsid w:val="00850C8F"/>
    <w:rsid w:val="00852207"/>
    <w:rsid w:val="0085326F"/>
    <w:rsid w:val="008535C4"/>
    <w:rsid w:val="008555D9"/>
    <w:rsid w:val="00855D39"/>
    <w:rsid w:val="00856150"/>
    <w:rsid w:val="00860F35"/>
    <w:rsid w:val="00862508"/>
    <w:rsid w:val="0086298F"/>
    <w:rsid w:val="00862D6E"/>
    <w:rsid w:val="008648D1"/>
    <w:rsid w:val="00864C62"/>
    <w:rsid w:val="0086544E"/>
    <w:rsid w:val="00865DE6"/>
    <w:rsid w:val="008676F6"/>
    <w:rsid w:val="00870270"/>
    <w:rsid w:val="00870419"/>
    <w:rsid w:val="008706BA"/>
    <w:rsid w:val="00871724"/>
    <w:rsid w:val="00871767"/>
    <w:rsid w:val="0087281C"/>
    <w:rsid w:val="00872F98"/>
    <w:rsid w:val="00876298"/>
    <w:rsid w:val="008812FB"/>
    <w:rsid w:val="008818C0"/>
    <w:rsid w:val="00884FEC"/>
    <w:rsid w:val="0088695E"/>
    <w:rsid w:val="00887113"/>
    <w:rsid w:val="00887EFB"/>
    <w:rsid w:val="00890EDA"/>
    <w:rsid w:val="00890F69"/>
    <w:rsid w:val="00891F25"/>
    <w:rsid w:val="00892362"/>
    <w:rsid w:val="0089767C"/>
    <w:rsid w:val="008A0EB3"/>
    <w:rsid w:val="008A1375"/>
    <w:rsid w:val="008A1F87"/>
    <w:rsid w:val="008A4436"/>
    <w:rsid w:val="008A4D53"/>
    <w:rsid w:val="008A5CCA"/>
    <w:rsid w:val="008A6E37"/>
    <w:rsid w:val="008B0D0E"/>
    <w:rsid w:val="008B0F7A"/>
    <w:rsid w:val="008B15E9"/>
    <w:rsid w:val="008B486A"/>
    <w:rsid w:val="008B4EC5"/>
    <w:rsid w:val="008B58A9"/>
    <w:rsid w:val="008B5D05"/>
    <w:rsid w:val="008B6552"/>
    <w:rsid w:val="008B6F57"/>
    <w:rsid w:val="008C2841"/>
    <w:rsid w:val="008C2F01"/>
    <w:rsid w:val="008C43F2"/>
    <w:rsid w:val="008C4652"/>
    <w:rsid w:val="008C55FE"/>
    <w:rsid w:val="008C5868"/>
    <w:rsid w:val="008C5A6D"/>
    <w:rsid w:val="008C6F63"/>
    <w:rsid w:val="008C73EC"/>
    <w:rsid w:val="008D01A8"/>
    <w:rsid w:val="008D0AAF"/>
    <w:rsid w:val="008D0BB8"/>
    <w:rsid w:val="008D0E3E"/>
    <w:rsid w:val="008D19A9"/>
    <w:rsid w:val="008D4449"/>
    <w:rsid w:val="008D45A4"/>
    <w:rsid w:val="008D4D79"/>
    <w:rsid w:val="008D4E30"/>
    <w:rsid w:val="008D5C8B"/>
    <w:rsid w:val="008D7FC3"/>
    <w:rsid w:val="008E07CE"/>
    <w:rsid w:val="008E085A"/>
    <w:rsid w:val="008E174A"/>
    <w:rsid w:val="008E2537"/>
    <w:rsid w:val="008E3B60"/>
    <w:rsid w:val="008E6E2C"/>
    <w:rsid w:val="008E7582"/>
    <w:rsid w:val="008E77A1"/>
    <w:rsid w:val="008F04DD"/>
    <w:rsid w:val="008F0F8F"/>
    <w:rsid w:val="008F227E"/>
    <w:rsid w:val="008F2C94"/>
    <w:rsid w:val="008F36C7"/>
    <w:rsid w:val="008F3ADF"/>
    <w:rsid w:val="008F49EA"/>
    <w:rsid w:val="008F4E7A"/>
    <w:rsid w:val="008F6ED4"/>
    <w:rsid w:val="009000D4"/>
    <w:rsid w:val="00900E6C"/>
    <w:rsid w:val="00903393"/>
    <w:rsid w:val="009035C3"/>
    <w:rsid w:val="00903AE1"/>
    <w:rsid w:val="009054D4"/>
    <w:rsid w:val="00906249"/>
    <w:rsid w:val="00907256"/>
    <w:rsid w:val="009103B5"/>
    <w:rsid w:val="009116A6"/>
    <w:rsid w:val="009117C0"/>
    <w:rsid w:val="00911ADA"/>
    <w:rsid w:val="009139AE"/>
    <w:rsid w:val="009151B3"/>
    <w:rsid w:val="00915A41"/>
    <w:rsid w:val="00916A1E"/>
    <w:rsid w:val="009171CD"/>
    <w:rsid w:val="00920146"/>
    <w:rsid w:val="009214A5"/>
    <w:rsid w:val="009270BB"/>
    <w:rsid w:val="00930F05"/>
    <w:rsid w:val="0093129F"/>
    <w:rsid w:val="00933051"/>
    <w:rsid w:val="009338FA"/>
    <w:rsid w:val="00933EB7"/>
    <w:rsid w:val="009358B8"/>
    <w:rsid w:val="009364DF"/>
    <w:rsid w:val="00936B20"/>
    <w:rsid w:val="009371CF"/>
    <w:rsid w:val="009375FF"/>
    <w:rsid w:val="0094234F"/>
    <w:rsid w:val="00942C1F"/>
    <w:rsid w:val="0094390A"/>
    <w:rsid w:val="00943979"/>
    <w:rsid w:val="00943CF8"/>
    <w:rsid w:val="00943E8C"/>
    <w:rsid w:val="009458AB"/>
    <w:rsid w:val="00946126"/>
    <w:rsid w:val="00946151"/>
    <w:rsid w:val="00946482"/>
    <w:rsid w:val="00946B10"/>
    <w:rsid w:val="00951DFF"/>
    <w:rsid w:val="00954130"/>
    <w:rsid w:val="009555FF"/>
    <w:rsid w:val="00956120"/>
    <w:rsid w:val="00956353"/>
    <w:rsid w:val="009575F9"/>
    <w:rsid w:val="00957912"/>
    <w:rsid w:val="009626D7"/>
    <w:rsid w:val="00966F51"/>
    <w:rsid w:val="009704D9"/>
    <w:rsid w:val="00975E5A"/>
    <w:rsid w:val="00977015"/>
    <w:rsid w:val="009804FB"/>
    <w:rsid w:val="00980B4B"/>
    <w:rsid w:val="00981AD2"/>
    <w:rsid w:val="0098285B"/>
    <w:rsid w:val="00983C7B"/>
    <w:rsid w:val="00985F85"/>
    <w:rsid w:val="0099386D"/>
    <w:rsid w:val="009941A0"/>
    <w:rsid w:val="009943B8"/>
    <w:rsid w:val="009972E4"/>
    <w:rsid w:val="009A0976"/>
    <w:rsid w:val="009A2C89"/>
    <w:rsid w:val="009A351C"/>
    <w:rsid w:val="009A3EA5"/>
    <w:rsid w:val="009A4CC2"/>
    <w:rsid w:val="009A542A"/>
    <w:rsid w:val="009A6239"/>
    <w:rsid w:val="009A6AB1"/>
    <w:rsid w:val="009A6D9C"/>
    <w:rsid w:val="009A7934"/>
    <w:rsid w:val="009B2E95"/>
    <w:rsid w:val="009B4E75"/>
    <w:rsid w:val="009B5577"/>
    <w:rsid w:val="009B5644"/>
    <w:rsid w:val="009B6A4E"/>
    <w:rsid w:val="009B764D"/>
    <w:rsid w:val="009B7802"/>
    <w:rsid w:val="009C0189"/>
    <w:rsid w:val="009C0589"/>
    <w:rsid w:val="009C078F"/>
    <w:rsid w:val="009C3913"/>
    <w:rsid w:val="009C4924"/>
    <w:rsid w:val="009C5901"/>
    <w:rsid w:val="009C5DC1"/>
    <w:rsid w:val="009C6C2C"/>
    <w:rsid w:val="009D18F9"/>
    <w:rsid w:val="009D225D"/>
    <w:rsid w:val="009D482B"/>
    <w:rsid w:val="009D48CE"/>
    <w:rsid w:val="009D48FC"/>
    <w:rsid w:val="009D6371"/>
    <w:rsid w:val="009D6496"/>
    <w:rsid w:val="009D6B9E"/>
    <w:rsid w:val="009E0AA1"/>
    <w:rsid w:val="009E105A"/>
    <w:rsid w:val="009E4627"/>
    <w:rsid w:val="009E465D"/>
    <w:rsid w:val="009E4900"/>
    <w:rsid w:val="009E49C2"/>
    <w:rsid w:val="009E4C16"/>
    <w:rsid w:val="009E5753"/>
    <w:rsid w:val="009E68FD"/>
    <w:rsid w:val="009E6D38"/>
    <w:rsid w:val="009E6E60"/>
    <w:rsid w:val="009E7853"/>
    <w:rsid w:val="009F1BD3"/>
    <w:rsid w:val="009F28E8"/>
    <w:rsid w:val="009F29CC"/>
    <w:rsid w:val="009F3220"/>
    <w:rsid w:val="009F380B"/>
    <w:rsid w:val="009F6344"/>
    <w:rsid w:val="009F6772"/>
    <w:rsid w:val="009F6EA3"/>
    <w:rsid w:val="009F7DD9"/>
    <w:rsid w:val="00A001A9"/>
    <w:rsid w:val="00A0028C"/>
    <w:rsid w:val="00A0084B"/>
    <w:rsid w:val="00A00974"/>
    <w:rsid w:val="00A01AB9"/>
    <w:rsid w:val="00A023F9"/>
    <w:rsid w:val="00A03256"/>
    <w:rsid w:val="00A034A4"/>
    <w:rsid w:val="00A03628"/>
    <w:rsid w:val="00A04EBF"/>
    <w:rsid w:val="00A06F17"/>
    <w:rsid w:val="00A07BE9"/>
    <w:rsid w:val="00A10B5E"/>
    <w:rsid w:val="00A116F6"/>
    <w:rsid w:val="00A12B15"/>
    <w:rsid w:val="00A14A0A"/>
    <w:rsid w:val="00A157F3"/>
    <w:rsid w:val="00A23F6B"/>
    <w:rsid w:val="00A24C2C"/>
    <w:rsid w:val="00A2653D"/>
    <w:rsid w:val="00A27B30"/>
    <w:rsid w:val="00A31526"/>
    <w:rsid w:val="00A33CA1"/>
    <w:rsid w:val="00A35C98"/>
    <w:rsid w:val="00A35DF5"/>
    <w:rsid w:val="00A360D6"/>
    <w:rsid w:val="00A36532"/>
    <w:rsid w:val="00A37678"/>
    <w:rsid w:val="00A40F80"/>
    <w:rsid w:val="00A41599"/>
    <w:rsid w:val="00A4374A"/>
    <w:rsid w:val="00A43828"/>
    <w:rsid w:val="00A43F2F"/>
    <w:rsid w:val="00A43FA4"/>
    <w:rsid w:val="00A44044"/>
    <w:rsid w:val="00A44104"/>
    <w:rsid w:val="00A4488E"/>
    <w:rsid w:val="00A45151"/>
    <w:rsid w:val="00A468AB"/>
    <w:rsid w:val="00A469BB"/>
    <w:rsid w:val="00A46C67"/>
    <w:rsid w:val="00A47C7B"/>
    <w:rsid w:val="00A50089"/>
    <w:rsid w:val="00A50DBE"/>
    <w:rsid w:val="00A5171A"/>
    <w:rsid w:val="00A52CF5"/>
    <w:rsid w:val="00A543B0"/>
    <w:rsid w:val="00A545F2"/>
    <w:rsid w:val="00A547C0"/>
    <w:rsid w:val="00A54ACC"/>
    <w:rsid w:val="00A564A9"/>
    <w:rsid w:val="00A56F78"/>
    <w:rsid w:val="00A60F51"/>
    <w:rsid w:val="00A6164C"/>
    <w:rsid w:val="00A61DBE"/>
    <w:rsid w:val="00A63973"/>
    <w:rsid w:val="00A65194"/>
    <w:rsid w:val="00A65F66"/>
    <w:rsid w:val="00A662AF"/>
    <w:rsid w:val="00A66BDF"/>
    <w:rsid w:val="00A7024B"/>
    <w:rsid w:val="00A723C2"/>
    <w:rsid w:val="00A73D4A"/>
    <w:rsid w:val="00A8060A"/>
    <w:rsid w:val="00A81A7C"/>
    <w:rsid w:val="00A81F83"/>
    <w:rsid w:val="00A82005"/>
    <w:rsid w:val="00A83A20"/>
    <w:rsid w:val="00A83D79"/>
    <w:rsid w:val="00A8402C"/>
    <w:rsid w:val="00A842E1"/>
    <w:rsid w:val="00A8630A"/>
    <w:rsid w:val="00A86A46"/>
    <w:rsid w:val="00A86E7F"/>
    <w:rsid w:val="00A87B11"/>
    <w:rsid w:val="00A87CF2"/>
    <w:rsid w:val="00A91492"/>
    <w:rsid w:val="00A9182D"/>
    <w:rsid w:val="00A91B76"/>
    <w:rsid w:val="00A928CD"/>
    <w:rsid w:val="00A93132"/>
    <w:rsid w:val="00A94062"/>
    <w:rsid w:val="00A94D6F"/>
    <w:rsid w:val="00A94DC1"/>
    <w:rsid w:val="00A9703D"/>
    <w:rsid w:val="00AA03C9"/>
    <w:rsid w:val="00AA0438"/>
    <w:rsid w:val="00AA06B1"/>
    <w:rsid w:val="00AA0C74"/>
    <w:rsid w:val="00AA117A"/>
    <w:rsid w:val="00AA1538"/>
    <w:rsid w:val="00AA4625"/>
    <w:rsid w:val="00AA5C78"/>
    <w:rsid w:val="00AA679A"/>
    <w:rsid w:val="00AA6CA2"/>
    <w:rsid w:val="00AA7852"/>
    <w:rsid w:val="00AB0034"/>
    <w:rsid w:val="00AB0E19"/>
    <w:rsid w:val="00AB14DF"/>
    <w:rsid w:val="00AB1B1C"/>
    <w:rsid w:val="00AB1E10"/>
    <w:rsid w:val="00AB2A13"/>
    <w:rsid w:val="00AB3DEC"/>
    <w:rsid w:val="00AB6A54"/>
    <w:rsid w:val="00AC03F1"/>
    <w:rsid w:val="00AC044F"/>
    <w:rsid w:val="00AC10F9"/>
    <w:rsid w:val="00AC15C5"/>
    <w:rsid w:val="00AC1730"/>
    <w:rsid w:val="00AC1BC7"/>
    <w:rsid w:val="00AC264F"/>
    <w:rsid w:val="00AC26CE"/>
    <w:rsid w:val="00AC58F1"/>
    <w:rsid w:val="00AC60B5"/>
    <w:rsid w:val="00AD184C"/>
    <w:rsid w:val="00AD1A05"/>
    <w:rsid w:val="00AD27A6"/>
    <w:rsid w:val="00AD2F8B"/>
    <w:rsid w:val="00AD31C8"/>
    <w:rsid w:val="00AD3E3E"/>
    <w:rsid w:val="00AD565B"/>
    <w:rsid w:val="00AD6FB1"/>
    <w:rsid w:val="00AD70D7"/>
    <w:rsid w:val="00AD79C5"/>
    <w:rsid w:val="00AD7FA3"/>
    <w:rsid w:val="00AE001D"/>
    <w:rsid w:val="00AE03F4"/>
    <w:rsid w:val="00AE0843"/>
    <w:rsid w:val="00AE11C7"/>
    <w:rsid w:val="00AE19A7"/>
    <w:rsid w:val="00AE51F9"/>
    <w:rsid w:val="00AE611E"/>
    <w:rsid w:val="00AE71EB"/>
    <w:rsid w:val="00AE72AF"/>
    <w:rsid w:val="00AE7F95"/>
    <w:rsid w:val="00AF0A76"/>
    <w:rsid w:val="00AF23FE"/>
    <w:rsid w:val="00AF2440"/>
    <w:rsid w:val="00AF2B63"/>
    <w:rsid w:val="00AF2C07"/>
    <w:rsid w:val="00AF5063"/>
    <w:rsid w:val="00AF5339"/>
    <w:rsid w:val="00AF5D68"/>
    <w:rsid w:val="00B008E3"/>
    <w:rsid w:val="00B0299D"/>
    <w:rsid w:val="00B03E12"/>
    <w:rsid w:val="00B050D2"/>
    <w:rsid w:val="00B05AE2"/>
    <w:rsid w:val="00B05DA6"/>
    <w:rsid w:val="00B0673E"/>
    <w:rsid w:val="00B06D0E"/>
    <w:rsid w:val="00B07533"/>
    <w:rsid w:val="00B07928"/>
    <w:rsid w:val="00B10B88"/>
    <w:rsid w:val="00B11743"/>
    <w:rsid w:val="00B125E7"/>
    <w:rsid w:val="00B12C89"/>
    <w:rsid w:val="00B13DE1"/>
    <w:rsid w:val="00B14175"/>
    <w:rsid w:val="00B14D52"/>
    <w:rsid w:val="00B153FC"/>
    <w:rsid w:val="00B204DE"/>
    <w:rsid w:val="00B23517"/>
    <w:rsid w:val="00B23B45"/>
    <w:rsid w:val="00B27AA0"/>
    <w:rsid w:val="00B27C2E"/>
    <w:rsid w:val="00B30652"/>
    <w:rsid w:val="00B30D68"/>
    <w:rsid w:val="00B3240D"/>
    <w:rsid w:val="00B35734"/>
    <w:rsid w:val="00B35EB4"/>
    <w:rsid w:val="00B36096"/>
    <w:rsid w:val="00B36DD8"/>
    <w:rsid w:val="00B370B1"/>
    <w:rsid w:val="00B41A2C"/>
    <w:rsid w:val="00B43FD6"/>
    <w:rsid w:val="00B4494C"/>
    <w:rsid w:val="00B456CC"/>
    <w:rsid w:val="00B47442"/>
    <w:rsid w:val="00B475D1"/>
    <w:rsid w:val="00B52987"/>
    <w:rsid w:val="00B55228"/>
    <w:rsid w:val="00B55E49"/>
    <w:rsid w:val="00B562D7"/>
    <w:rsid w:val="00B56319"/>
    <w:rsid w:val="00B56ED7"/>
    <w:rsid w:val="00B5750F"/>
    <w:rsid w:val="00B5798B"/>
    <w:rsid w:val="00B6069F"/>
    <w:rsid w:val="00B626A6"/>
    <w:rsid w:val="00B62B26"/>
    <w:rsid w:val="00B64A67"/>
    <w:rsid w:val="00B66161"/>
    <w:rsid w:val="00B66639"/>
    <w:rsid w:val="00B66D83"/>
    <w:rsid w:val="00B67B07"/>
    <w:rsid w:val="00B706A2"/>
    <w:rsid w:val="00B70731"/>
    <w:rsid w:val="00B71211"/>
    <w:rsid w:val="00B72371"/>
    <w:rsid w:val="00B730B4"/>
    <w:rsid w:val="00B730E6"/>
    <w:rsid w:val="00B80052"/>
    <w:rsid w:val="00B800BB"/>
    <w:rsid w:val="00B815E3"/>
    <w:rsid w:val="00B81AD3"/>
    <w:rsid w:val="00B81DE9"/>
    <w:rsid w:val="00B82B05"/>
    <w:rsid w:val="00B82F1A"/>
    <w:rsid w:val="00B838B8"/>
    <w:rsid w:val="00B83EBF"/>
    <w:rsid w:val="00B86838"/>
    <w:rsid w:val="00B912B0"/>
    <w:rsid w:val="00B914C3"/>
    <w:rsid w:val="00B918E6"/>
    <w:rsid w:val="00B9307A"/>
    <w:rsid w:val="00B93A6B"/>
    <w:rsid w:val="00B94400"/>
    <w:rsid w:val="00BA3CFF"/>
    <w:rsid w:val="00BA438A"/>
    <w:rsid w:val="00BA4624"/>
    <w:rsid w:val="00BA54F5"/>
    <w:rsid w:val="00BB03DD"/>
    <w:rsid w:val="00BB2256"/>
    <w:rsid w:val="00BB2A3D"/>
    <w:rsid w:val="00BB2B30"/>
    <w:rsid w:val="00BB30A8"/>
    <w:rsid w:val="00BB436C"/>
    <w:rsid w:val="00BB4CDA"/>
    <w:rsid w:val="00BB6519"/>
    <w:rsid w:val="00BB7E28"/>
    <w:rsid w:val="00BC1DB7"/>
    <w:rsid w:val="00BC20B3"/>
    <w:rsid w:val="00BC23C5"/>
    <w:rsid w:val="00BC3144"/>
    <w:rsid w:val="00BC34D5"/>
    <w:rsid w:val="00BC3BBE"/>
    <w:rsid w:val="00BC6DD4"/>
    <w:rsid w:val="00BD04A4"/>
    <w:rsid w:val="00BD04F5"/>
    <w:rsid w:val="00BD05AD"/>
    <w:rsid w:val="00BD0D18"/>
    <w:rsid w:val="00BD20FF"/>
    <w:rsid w:val="00BD357C"/>
    <w:rsid w:val="00BD3663"/>
    <w:rsid w:val="00BD3761"/>
    <w:rsid w:val="00BD450E"/>
    <w:rsid w:val="00BD547B"/>
    <w:rsid w:val="00BE103B"/>
    <w:rsid w:val="00BE44CF"/>
    <w:rsid w:val="00BE5A58"/>
    <w:rsid w:val="00BE737A"/>
    <w:rsid w:val="00BE7B9F"/>
    <w:rsid w:val="00BF28C7"/>
    <w:rsid w:val="00BF2F2E"/>
    <w:rsid w:val="00BF36D8"/>
    <w:rsid w:val="00BF3F6F"/>
    <w:rsid w:val="00BF4286"/>
    <w:rsid w:val="00BF44D2"/>
    <w:rsid w:val="00BF65E4"/>
    <w:rsid w:val="00C00816"/>
    <w:rsid w:val="00C008E1"/>
    <w:rsid w:val="00C01AA2"/>
    <w:rsid w:val="00C0298D"/>
    <w:rsid w:val="00C02B7D"/>
    <w:rsid w:val="00C033F9"/>
    <w:rsid w:val="00C0352C"/>
    <w:rsid w:val="00C04C1D"/>
    <w:rsid w:val="00C05BE9"/>
    <w:rsid w:val="00C067A5"/>
    <w:rsid w:val="00C06FF2"/>
    <w:rsid w:val="00C10014"/>
    <w:rsid w:val="00C10893"/>
    <w:rsid w:val="00C12065"/>
    <w:rsid w:val="00C1279A"/>
    <w:rsid w:val="00C1506F"/>
    <w:rsid w:val="00C15555"/>
    <w:rsid w:val="00C161C6"/>
    <w:rsid w:val="00C17083"/>
    <w:rsid w:val="00C17D78"/>
    <w:rsid w:val="00C2037F"/>
    <w:rsid w:val="00C218FB"/>
    <w:rsid w:val="00C22283"/>
    <w:rsid w:val="00C2309E"/>
    <w:rsid w:val="00C23BA2"/>
    <w:rsid w:val="00C2413B"/>
    <w:rsid w:val="00C24F53"/>
    <w:rsid w:val="00C261A1"/>
    <w:rsid w:val="00C2631A"/>
    <w:rsid w:val="00C26BED"/>
    <w:rsid w:val="00C26C62"/>
    <w:rsid w:val="00C26CDC"/>
    <w:rsid w:val="00C26D71"/>
    <w:rsid w:val="00C26F96"/>
    <w:rsid w:val="00C27C24"/>
    <w:rsid w:val="00C30FBC"/>
    <w:rsid w:val="00C3344A"/>
    <w:rsid w:val="00C35E7B"/>
    <w:rsid w:val="00C37C3E"/>
    <w:rsid w:val="00C4105F"/>
    <w:rsid w:val="00C44998"/>
    <w:rsid w:val="00C45578"/>
    <w:rsid w:val="00C46C42"/>
    <w:rsid w:val="00C47535"/>
    <w:rsid w:val="00C47C04"/>
    <w:rsid w:val="00C51FDD"/>
    <w:rsid w:val="00C5237D"/>
    <w:rsid w:val="00C52D23"/>
    <w:rsid w:val="00C52D52"/>
    <w:rsid w:val="00C52EE4"/>
    <w:rsid w:val="00C53251"/>
    <w:rsid w:val="00C538F9"/>
    <w:rsid w:val="00C53996"/>
    <w:rsid w:val="00C539C5"/>
    <w:rsid w:val="00C53C20"/>
    <w:rsid w:val="00C545C7"/>
    <w:rsid w:val="00C54765"/>
    <w:rsid w:val="00C55068"/>
    <w:rsid w:val="00C552EF"/>
    <w:rsid w:val="00C55521"/>
    <w:rsid w:val="00C56D40"/>
    <w:rsid w:val="00C576DF"/>
    <w:rsid w:val="00C57CA1"/>
    <w:rsid w:val="00C616B4"/>
    <w:rsid w:val="00C63B5F"/>
    <w:rsid w:val="00C644EA"/>
    <w:rsid w:val="00C64D98"/>
    <w:rsid w:val="00C654F6"/>
    <w:rsid w:val="00C657A1"/>
    <w:rsid w:val="00C6639A"/>
    <w:rsid w:val="00C66857"/>
    <w:rsid w:val="00C66CF5"/>
    <w:rsid w:val="00C67DCA"/>
    <w:rsid w:val="00C70C68"/>
    <w:rsid w:val="00C72076"/>
    <w:rsid w:val="00C72C6B"/>
    <w:rsid w:val="00C73246"/>
    <w:rsid w:val="00C73E6C"/>
    <w:rsid w:val="00C7563E"/>
    <w:rsid w:val="00C7667F"/>
    <w:rsid w:val="00C77E6F"/>
    <w:rsid w:val="00C80EC1"/>
    <w:rsid w:val="00C80FFF"/>
    <w:rsid w:val="00C82B28"/>
    <w:rsid w:val="00C86376"/>
    <w:rsid w:val="00C875A4"/>
    <w:rsid w:val="00C879BA"/>
    <w:rsid w:val="00C92108"/>
    <w:rsid w:val="00C92167"/>
    <w:rsid w:val="00C9325C"/>
    <w:rsid w:val="00C93CB1"/>
    <w:rsid w:val="00C97470"/>
    <w:rsid w:val="00C97743"/>
    <w:rsid w:val="00C97C97"/>
    <w:rsid w:val="00CA0724"/>
    <w:rsid w:val="00CA2992"/>
    <w:rsid w:val="00CA2B38"/>
    <w:rsid w:val="00CA36BA"/>
    <w:rsid w:val="00CA3DE1"/>
    <w:rsid w:val="00CA4B8A"/>
    <w:rsid w:val="00CA526D"/>
    <w:rsid w:val="00CB021A"/>
    <w:rsid w:val="00CB163E"/>
    <w:rsid w:val="00CB425D"/>
    <w:rsid w:val="00CB5309"/>
    <w:rsid w:val="00CB5F10"/>
    <w:rsid w:val="00CB7C21"/>
    <w:rsid w:val="00CC0424"/>
    <w:rsid w:val="00CC10CE"/>
    <w:rsid w:val="00CD01EE"/>
    <w:rsid w:val="00CD05DE"/>
    <w:rsid w:val="00CD08AE"/>
    <w:rsid w:val="00CD3EFC"/>
    <w:rsid w:val="00CD4D9E"/>
    <w:rsid w:val="00CD50E4"/>
    <w:rsid w:val="00CD5229"/>
    <w:rsid w:val="00CE12A5"/>
    <w:rsid w:val="00CE1A00"/>
    <w:rsid w:val="00CE21CF"/>
    <w:rsid w:val="00CE23CF"/>
    <w:rsid w:val="00CE250B"/>
    <w:rsid w:val="00CE3023"/>
    <w:rsid w:val="00CE3462"/>
    <w:rsid w:val="00CE3BD0"/>
    <w:rsid w:val="00CE43C0"/>
    <w:rsid w:val="00CE46FC"/>
    <w:rsid w:val="00CE5DDD"/>
    <w:rsid w:val="00CE6340"/>
    <w:rsid w:val="00CE671D"/>
    <w:rsid w:val="00CE6A09"/>
    <w:rsid w:val="00CE6A62"/>
    <w:rsid w:val="00CF08EA"/>
    <w:rsid w:val="00CF1327"/>
    <w:rsid w:val="00CF1A51"/>
    <w:rsid w:val="00CF31C3"/>
    <w:rsid w:val="00CF381A"/>
    <w:rsid w:val="00CF40E4"/>
    <w:rsid w:val="00CF4139"/>
    <w:rsid w:val="00CF7004"/>
    <w:rsid w:val="00CF7364"/>
    <w:rsid w:val="00D005D2"/>
    <w:rsid w:val="00D0112C"/>
    <w:rsid w:val="00D013E6"/>
    <w:rsid w:val="00D03600"/>
    <w:rsid w:val="00D03E1E"/>
    <w:rsid w:val="00D066EF"/>
    <w:rsid w:val="00D073B5"/>
    <w:rsid w:val="00D121FC"/>
    <w:rsid w:val="00D12C5C"/>
    <w:rsid w:val="00D12D5C"/>
    <w:rsid w:val="00D14686"/>
    <w:rsid w:val="00D14B64"/>
    <w:rsid w:val="00D16A08"/>
    <w:rsid w:val="00D16F05"/>
    <w:rsid w:val="00D20B47"/>
    <w:rsid w:val="00D2103B"/>
    <w:rsid w:val="00D21B6C"/>
    <w:rsid w:val="00D221CE"/>
    <w:rsid w:val="00D2382E"/>
    <w:rsid w:val="00D243AF"/>
    <w:rsid w:val="00D24422"/>
    <w:rsid w:val="00D24DEA"/>
    <w:rsid w:val="00D24FDD"/>
    <w:rsid w:val="00D3030E"/>
    <w:rsid w:val="00D3092A"/>
    <w:rsid w:val="00D31C1B"/>
    <w:rsid w:val="00D33B93"/>
    <w:rsid w:val="00D34157"/>
    <w:rsid w:val="00D359B8"/>
    <w:rsid w:val="00D361C5"/>
    <w:rsid w:val="00D36C2A"/>
    <w:rsid w:val="00D370B9"/>
    <w:rsid w:val="00D40C55"/>
    <w:rsid w:val="00D40D90"/>
    <w:rsid w:val="00D41C1C"/>
    <w:rsid w:val="00D41E21"/>
    <w:rsid w:val="00D42865"/>
    <w:rsid w:val="00D43BE4"/>
    <w:rsid w:val="00D45E3B"/>
    <w:rsid w:val="00D45F35"/>
    <w:rsid w:val="00D523EB"/>
    <w:rsid w:val="00D52891"/>
    <w:rsid w:val="00D52A89"/>
    <w:rsid w:val="00D541B6"/>
    <w:rsid w:val="00D554AB"/>
    <w:rsid w:val="00D55E13"/>
    <w:rsid w:val="00D572B7"/>
    <w:rsid w:val="00D57C1B"/>
    <w:rsid w:val="00D6033B"/>
    <w:rsid w:val="00D60671"/>
    <w:rsid w:val="00D621AB"/>
    <w:rsid w:val="00D6478B"/>
    <w:rsid w:val="00D64E66"/>
    <w:rsid w:val="00D66F97"/>
    <w:rsid w:val="00D701F8"/>
    <w:rsid w:val="00D705BB"/>
    <w:rsid w:val="00D70A45"/>
    <w:rsid w:val="00D70E8E"/>
    <w:rsid w:val="00D70FB9"/>
    <w:rsid w:val="00D711CB"/>
    <w:rsid w:val="00D7145D"/>
    <w:rsid w:val="00D71854"/>
    <w:rsid w:val="00D72ACF"/>
    <w:rsid w:val="00D73FC0"/>
    <w:rsid w:val="00D75553"/>
    <w:rsid w:val="00D761AF"/>
    <w:rsid w:val="00D76383"/>
    <w:rsid w:val="00D76F1B"/>
    <w:rsid w:val="00D77A0D"/>
    <w:rsid w:val="00D77B49"/>
    <w:rsid w:val="00D81141"/>
    <w:rsid w:val="00D81FCD"/>
    <w:rsid w:val="00D82357"/>
    <w:rsid w:val="00D845FB"/>
    <w:rsid w:val="00D85809"/>
    <w:rsid w:val="00D87A16"/>
    <w:rsid w:val="00D932A9"/>
    <w:rsid w:val="00D939BE"/>
    <w:rsid w:val="00D93A09"/>
    <w:rsid w:val="00D95B6C"/>
    <w:rsid w:val="00D96A2D"/>
    <w:rsid w:val="00D97F71"/>
    <w:rsid w:val="00DA01F7"/>
    <w:rsid w:val="00DA02F5"/>
    <w:rsid w:val="00DA082F"/>
    <w:rsid w:val="00DA084F"/>
    <w:rsid w:val="00DA0982"/>
    <w:rsid w:val="00DA360E"/>
    <w:rsid w:val="00DA3D8D"/>
    <w:rsid w:val="00DA4BCC"/>
    <w:rsid w:val="00DA5A97"/>
    <w:rsid w:val="00DA66F3"/>
    <w:rsid w:val="00DA7B86"/>
    <w:rsid w:val="00DB0432"/>
    <w:rsid w:val="00DB1C36"/>
    <w:rsid w:val="00DB35EA"/>
    <w:rsid w:val="00DB40D4"/>
    <w:rsid w:val="00DB4FDF"/>
    <w:rsid w:val="00DB7C9E"/>
    <w:rsid w:val="00DC100F"/>
    <w:rsid w:val="00DC1E59"/>
    <w:rsid w:val="00DC235D"/>
    <w:rsid w:val="00DC2764"/>
    <w:rsid w:val="00DC3147"/>
    <w:rsid w:val="00DC3711"/>
    <w:rsid w:val="00DC429A"/>
    <w:rsid w:val="00DC44F6"/>
    <w:rsid w:val="00DC4650"/>
    <w:rsid w:val="00DC5062"/>
    <w:rsid w:val="00DC7479"/>
    <w:rsid w:val="00DC7FCD"/>
    <w:rsid w:val="00DD0D30"/>
    <w:rsid w:val="00DD174E"/>
    <w:rsid w:val="00DD2460"/>
    <w:rsid w:val="00DD300C"/>
    <w:rsid w:val="00DD436C"/>
    <w:rsid w:val="00DD4C11"/>
    <w:rsid w:val="00DD760B"/>
    <w:rsid w:val="00DD7723"/>
    <w:rsid w:val="00DE07B3"/>
    <w:rsid w:val="00DE26C7"/>
    <w:rsid w:val="00DE36B4"/>
    <w:rsid w:val="00DE400F"/>
    <w:rsid w:val="00DE4C63"/>
    <w:rsid w:val="00DE5552"/>
    <w:rsid w:val="00DE58B3"/>
    <w:rsid w:val="00DE6C04"/>
    <w:rsid w:val="00DE7231"/>
    <w:rsid w:val="00DE7930"/>
    <w:rsid w:val="00DF0339"/>
    <w:rsid w:val="00DF065B"/>
    <w:rsid w:val="00DF160B"/>
    <w:rsid w:val="00DF1B38"/>
    <w:rsid w:val="00DF4F0A"/>
    <w:rsid w:val="00DF4FC1"/>
    <w:rsid w:val="00DF5375"/>
    <w:rsid w:val="00DF5CF0"/>
    <w:rsid w:val="00E00850"/>
    <w:rsid w:val="00E00B4E"/>
    <w:rsid w:val="00E00E19"/>
    <w:rsid w:val="00E00E52"/>
    <w:rsid w:val="00E02744"/>
    <w:rsid w:val="00E03381"/>
    <w:rsid w:val="00E033EA"/>
    <w:rsid w:val="00E05CA8"/>
    <w:rsid w:val="00E06C6F"/>
    <w:rsid w:val="00E07394"/>
    <w:rsid w:val="00E10962"/>
    <w:rsid w:val="00E10EA7"/>
    <w:rsid w:val="00E12943"/>
    <w:rsid w:val="00E12EF6"/>
    <w:rsid w:val="00E137E5"/>
    <w:rsid w:val="00E2088D"/>
    <w:rsid w:val="00E20F00"/>
    <w:rsid w:val="00E21418"/>
    <w:rsid w:val="00E2249D"/>
    <w:rsid w:val="00E23651"/>
    <w:rsid w:val="00E2490E"/>
    <w:rsid w:val="00E255C2"/>
    <w:rsid w:val="00E258BF"/>
    <w:rsid w:val="00E26460"/>
    <w:rsid w:val="00E30521"/>
    <w:rsid w:val="00E306C7"/>
    <w:rsid w:val="00E31CE2"/>
    <w:rsid w:val="00E32FC4"/>
    <w:rsid w:val="00E3342C"/>
    <w:rsid w:val="00E336CE"/>
    <w:rsid w:val="00E4111E"/>
    <w:rsid w:val="00E41F89"/>
    <w:rsid w:val="00E4276D"/>
    <w:rsid w:val="00E42C42"/>
    <w:rsid w:val="00E51559"/>
    <w:rsid w:val="00E51D7D"/>
    <w:rsid w:val="00E56CBA"/>
    <w:rsid w:val="00E56E62"/>
    <w:rsid w:val="00E624C6"/>
    <w:rsid w:val="00E6280D"/>
    <w:rsid w:val="00E62C2F"/>
    <w:rsid w:val="00E6371C"/>
    <w:rsid w:val="00E65564"/>
    <w:rsid w:val="00E65B8D"/>
    <w:rsid w:val="00E6679D"/>
    <w:rsid w:val="00E66A92"/>
    <w:rsid w:val="00E6725D"/>
    <w:rsid w:val="00E6740B"/>
    <w:rsid w:val="00E70C2F"/>
    <w:rsid w:val="00E715C3"/>
    <w:rsid w:val="00E72F09"/>
    <w:rsid w:val="00E73BB6"/>
    <w:rsid w:val="00E74866"/>
    <w:rsid w:val="00E76AD1"/>
    <w:rsid w:val="00E76ED8"/>
    <w:rsid w:val="00E80AAA"/>
    <w:rsid w:val="00E815B0"/>
    <w:rsid w:val="00E832E8"/>
    <w:rsid w:val="00E85235"/>
    <w:rsid w:val="00E85B9C"/>
    <w:rsid w:val="00E862F7"/>
    <w:rsid w:val="00E9110B"/>
    <w:rsid w:val="00E912D1"/>
    <w:rsid w:val="00E91BD8"/>
    <w:rsid w:val="00E91D0E"/>
    <w:rsid w:val="00E91E64"/>
    <w:rsid w:val="00E91E99"/>
    <w:rsid w:val="00E926E7"/>
    <w:rsid w:val="00E94401"/>
    <w:rsid w:val="00E9466B"/>
    <w:rsid w:val="00E949ED"/>
    <w:rsid w:val="00E94C57"/>
    <w:rsid w:val="00E95145"/>
    <w:rsid w:val="00E96201"/>
    <w:rsid w:val="00E96B20"/>
    <w:rsid w:val="00E96C0E"/>
    <w:rsid w:val="00E97C5C"/>
    <w:rsid w:val="00EA085C"/>
    <w:rsid w:val="00EA094D"/>
    <w:rsid w:val="00EA0B0E"/>
    <w:rsid w:val="00EA0FE0"/>
    <w:rsid w:val="00EA192C"/>
    <w:rsid w:val="00EA24F0"/>
    <w:rsid w:val="00EA3081"/>
    <w:rsid w:val="00EA3CF8"/>
    <w:rsid w:val="00EA40CE"/>
    <w:rsid w:val="00EA59E3"/>
    <w:rsid w:val="00EB0220"/>
    <w:rsid w:val="00EB1206"/>
    <w:rsid w:val="00EB2217"/>
    <w:rsid w:val="00EB2873"/>
    <w:rsid w:val="00EB2FBA"/>
    <w:rsid w:val="00EB3B67"/>
    <w:rsid w:val="00EB3CF3"/>
    <w:rsid w:val="00EB3F70"/>
    <w:rsid w:val="00EB40A7"/>
    <w:rsid w:val="00EB4816"/>
    <w:rsid w:val="00EB67A7"/>
    <w:rsid w:val="00EC0110"/>
    <w:rsid w:val="00EC0389"/>
    <w:rsid w:val="00EC1DE8"/>
    <w:rsid w:val="00EC2E19"/>
    <w:rsid w:val="00EC2F88"/>
    <w:rsid w:val="00EC3422"/>
    <w:rsid w:val="00EC552B"/>
    <w:rsid w:val="00EC5D3B"/>
    <w:rsid w:val="00EC70CF"/>
    <w:rsid w:val="00ED19FF"/>
    <w:rsid w:val="00ED27E5"/>
    <w:rsid w:val="00ED2A2C"/>
    <w:rsid w:val="00ED2E07"/>
    <w:rsid w:val="00ED30C0"/>
    <w:rsid w:val="00ED3EC9"/>
    <w:rsid w:val="00ED4607"/>
    <w:rsid w:val="00ED6248"/>
    <w:rsid w:val="00ED6414"/>
    <w:rsid w:val="00ED7645"/>
    <w:rsid w:val="00ED7939"/>
    <w:rsid w:val="00EE0600"/>
    <w:rsid w:val="00EE1E65"/>
    <w:rsid w:val="00EE39F9"/>
    <w:rsid w:val="00EF0CCB"/>
    <w:rsid w:val="00EF1F51"/>
    <w:rsid w:val="00EF2D96"/>
    <w:rsid w:val="00EF4DFF"/>
    <w:rsid w:val="00EF5B8D"/>
    <w:rsid w:val="00EF738B"/>
    <w:rsid w:val="00EF7FD2"/>
    <w:rsid w:val="00F0023B"/>
    <w:rsid w:val="00F022AA"/>
    <w:rsid w:val="00F03799"/>
    <w:rsid w:val="00F11AD7"/>
    <w:rsid w:val="00F128B7"/>
    <w:rsid w:val="00F15ACB"/>
    <w:rsid w:val="00F162A2"/>
    <w:rsid w:val="00F16A98"/>
    <w:rsid w:val="00F176B5"/>
    <w:rsid w:val="00F1781D"/>
    <w:rsid w:val="00F17BD2"/>
    <w:rsid w:val="00F2002C"/>
    <w:rsid w:val="00F20556"/>
    <w:rsid w:val="00F20CF8"/>
    <w:rsid w:val="00F222BF"/>
    <w:rsid w:val="00F226A7"/>
    <w:rsid w:val="00F2790E"/>
    <w:rsid w:val="00F3140B"/>
    <w:rsid w:val="00F31B4F"/>
    <w:rsid w:val="00F31DB9"/>
    <w:rsid w:val="00F31F84"/>
    <w:rsid w:val="00F32607"/>
    <w:rsid w:val="00F3273E"/>
    <w:rsid w:val="00F32B85"/>
    <w:rsid w:val="00F341AB"/>
    <w:rsid w:val="00F353F7"/>
    <w:rsid w:val="00F35D46"/>
    <w:rsid w:val="00F3666D"/>
    <w:rsid w:val="00F367B4"/>
    <w:rsid w:val="00F41F0D"/>
    <w:rsid w:val="00F4218D"/>
    <w:rsid w:val="00F43245"/>
    <w:rsid w:val="00F43BDE"/>
    <w:rsid w:val="00F453E2"/>
    <w:rsid w:val="00F45FF0"/>
    <w:rsid w:val="00F47B2C"/>
    <w:rsid w:val="00F50C39"/>
    <w:rsid w:val="00F5279A"/>
    <w:rsid w:val="00F5284B"/>
    <w:rsid w:val="00F52B53"/>
    <w:rsid w:val="00F5329A"/>
    <w:rsid w:val="00F53CF6"/>
    <w:rsid w:val="00F553E3"/>
    <w:rsid w:val="00F55C51"/>
    <w:rsid w:val="00F565E0"/>
    <w:rsid w:val="00F56963"/>
    <w:rsid w:val="00F56E67"/>
    <w:rsid w:val="00F57DF2"/>
    <w:rsid w:val="00F62E71"/>
    <w:rsid w:val="00F63667"/>
    <w:rsid w:val="00F64859"/>
    <w:rsid w:val="00F66A20"/>
    <w:rsid w:val="00F67A64"/>
    <w:rsid w:val="00F706BE"/>
    <w:rsid w:val="00F7185B"/>
    <w:rsid w:val="00F71EA4"/>
    <w:rsid w:val="00F72B13"/>
    <w:rsid w:val="00F73F8E"/>
    <w:rsid w:val="00F740E7"/>
    <w:rsid w:val="00F741A9"/>
    <w:rsid w:val="00F74D15"/>
    <w:rsid w:val="00F76359"/>
    <w:rsid w:val="00F763E4"/>
    <w:rsid w:val="00F76877"/>
    <w:rsid w:val="00F76CEF"/>
    <w:rsid w:val="00F806D6"/>
    <w:rsid w:val="00F8104D"/>
    <w:rsid w:val="00F8141C"/>
    <w:rsid w:val="00F81F09"/>
    <w:rsid w:val="00F82C7A"/>
    <w:rsid w:val="00F82F94"/>
    <w:rsid w:val="00F83FB0"/>
    <w:rsid w:val="00F85AC7"/>
    <w:rsid w:val="00F85B47"/>
    <w:rsid w:val="00F8729A"/>
    <w:rsid w:val="00F874A9"/>
    <w:rsid w:val="00F8799B"/>
    <w:rsid w:val="00F905AF"/>
    <w:rsid w:val="00F914F6"/>
    <w:rsid w:val="00F91E78"/>
    <w:rsid w:val="00F92229"/>
    <w:rsid w:val="00F92BF3"/>
    <w:rsid w:val="00F93019"/>
    <w:rsid w:val="00F9332C"/>
    <w:rsid w:val="00F934E2"/>
    <w:rsid w:val="00F934F4"/>
    <w:rsid w:val="00F9563F"/>
    <w:rsid w:val="00F96C82"/>
    <w:rsid w:val="00F97D1C"/>
    <w:rsid w:val="00FA1D32"/>
    <w:rsid w:val="00FA283B"/>
    <w:rsid w:val="00FA2F0E"/>
    <w:rsid w:val="00FA3BBF"/>
    <w:rsid w:val="00FA4053"/>
    <w:rsid w:val="00FA454D"/>
    <w:rsid w:val="00FA49E5"/>
    <w:rsid w:val="00FA61B6"/>
    <w:rsid w:val="00FB0B30"/>
    <w:rsid w:val="00FB150F"/>
    <w:rsid w:val="00FB2388"/>
    <w:rsid w:val="00FB50A1"/>
    <w:rsid w:val="00FC4C1F"/>
    <w:rsid w:val="00FC5FD7"/>
    <w:rsid w:val="00FC63AD"/>
    <w:rsid w:val="00FC6BD8"/>
    <w:rsid w:val="00FD058B"/>
    <w:rsid w:val="00FD11A1"/>
    <w:rsid w:val="00FD2197"/>
    <w:rsid w:val="00FD24F4"/>
    <w:rsid w:val="00FD25E5"/>
    <w:rsid w:val="00FD7981"/>
    <w:rsid w:val="00FD7F13"/>
    <w:rsid w:val="00FE2105"/>
    <w:rsid w:val="00FE2B8E"/>
    <w:rsid w:val="00FE347D"/>
    <w:rsid w:val="00FE407A"/>
    <w:rsid w:val="00FE54BE"/>
    <w:rsid w:val="00FE576B"/>
    <w:rsid w:val="00FE7EC1"/>
    <w:rsid w:val="00FF083A"/>
    <w:rsid w:val="00FF09B7"/>
    <w:rsid w:val="00FF109B"/>
    <w:rsid w:val="00FF13B1"/>
    <w:rsid w:val="00FF1B78"/>
    <w:rsid w:val="00FF20FD"/>
    <w:rsid w:val="00FF49A6"/>
    <w:rsid w:val="00FF5FAC"/>
    <w:rsid w:val="00FF719E"/>
    <w:rsid w:val="00FF7285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medge3@gmail.com</dc:creator>
  <cp:lastModifiedBy>medge3@gmail.com</cp:lastModifiedBy>
  <cp:revision>2</cp:revision>
  <dcterms:created xsi:type="dcterms:W3CDTF">2016-02-26T01:23:00Z</dcterms:created>
  <dcterms:modified xsi:type="dcterms:W3CDTF">2016-02-26T01:23:00Z</dcterms:modified>
</cp:coreProperties>
</file>